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DA" w:rsidRPr="00E933DA" w:rsidRDefault="00E933DA" w:rsidP="005906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  <w:sectPr w:rsidR="00E933DA" w:rsidRPr="00E933DA" w:rsidSect="00E933D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E933DA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9E0C0E">
        <w:rPr>
          <w:rFonts w:ascii="Times New Roman" w:hAnsi="Times New Roman" w:cs="Times New Roman"/>
          <w:b/>
          <w:sz w:val="40"/>
          <w:szCs w:val="40"/>
        </w:rPr>
        <w:t>Почему люди такие разные</w:t>
      </w:r>
    </w:p>
    <w:p w:rsidR="009E0C0E" w:rsidRDefault="009E0C0E" w:rsidP="0059065A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9E0C0E" w:rsidSect="00E933DA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B4238A" w:rsidRDefault="009E0C0E" w:rsidP="00590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Лепка 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Весёлые человечки</w:t>
      </w:r>
      <w:r w:rsidR="00DA6A57" w:rsidRPr="00DA6A57">
        <w:rPr>
          <w:rFonts w:ascii="Times New Roman" w:hAnsi="Times New Roman" w:cs="Times New Roman"/>
          <w:b/>
          <w:sz w:val="28"/>
          <w:szCs w:val="28"/>
        </w:rPr>
        <w:t>»</w:t>
      </w:r>
    </w:p>
    <w:p w:rsidR="00C829AF" w:rsidRDefault="00FE4CD8" w:rsidP="00C829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B4EE1">
        <w:rPr>
          <w:rFonts w:ascii="Times New Roman" w:hAnsi="Times New Roman" w:cs="Times New Roman"/>
          <w:b/>
          <w:sz w:val="28"/>
          <w:szCs w:val="28"/>
        </w:rPr>
        <w:t>Задачи:</w:t>
      </w:r>
      <w:r w:rsidR="00E16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C0E" w:rsidRPr="009E0C0E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9E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лепить фигуру человека, передавать форму частей тела, их пропорции, характерные особенности изображаемых предметов. Развивать мелкую моторику</w:t>
      </w:r>
      <w:r w:rsidR="003E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совершенствовать умения разных приёмов лепки (скатывание, раскатывание, сплющивание, прищипывание, соединение разных частей, надрезание стекой).</w:t>
      </w:r>
      <w:r w:rsidR="009E0C0E" w:rsidRPr="009E0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29AF" w:rsidRPr="0000445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E063F">
        <w:rPr>
          <w:rFonts w:ascii="Times New Roman" w:hAnsi="Times New Roman" w:cs="Times New Roman"/>
          <w:sz w:val="28"/>
          <w:szCs w:val="28"/>
        </w:rPr>
        <w:t>самостоятельность в работе, желание доводить работу до конца.</w:t>
      </w:r>
    </w:p>
    <w:p w:rsidR="0059065A" w:rsidRDefault="0059065A" w:rsidP="00C829A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06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3324225"/>
            <wp:effectExtent l="19050" t="0" r="9525" b="0"/>
            <wp:docPr id="1" name="Рисунок 1" descr="C:\Users\Персональный\Pictures\2021-02-14\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сональный\Pictures\2021-02-14\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00" cy="332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65A" w:rsidRPr="0059065A" w:rsidRDefault="0059065A" w:rsidP="0059065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Морозова Е.С.</w:t>
      </w:r>
    </w:p>
    <w:p w:rsidR="0059065A" w:rsidRDefault="0059065A" w:rsidP="00590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Рисование </w:t>
      </w:r>
      <w:r w:rsidRPr="00DA6A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Разные дома</w:t>
      </w:r>
      <w:r w:rsidRPr="00DA6A57">
        <w:rPr>
          <w:rFonts w:ascii="Times New Roman" w:hAnsi="Times New Roman" w:cs="Times New Roman"/>
          <w:b/>
          <w:sz w:val="28"/>
          <w:szCs w:val="28"/>
        </w:rPr>
        <w:t>»</w:t>
      </w:r>
    </w:p>
    <w:p w:rsidR="0098332C" w:rsidRPr="0059065A" w:rsidRDefault="00CC669B" w:rsidP="0059065A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D1CD4">
        <w:rPr>
          <w:rFonts w:ascii="Times New Roman" w:hAnsi="Times New Roman" w:cs="Times New Roman"/>
          <w:b/>
          <w:sz w:val="28"/>
          <w:szCs w:val="28"/>
        </w:rPr>
        <w:t>Задачи:</w:t>
      </w:r>
      <w:r w:rsidR="003D1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63F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представления детей о жилищах разных народов, их разнообразии, уникальности и природосообразности. </w:t>
      </w:r>
      <w:r w:rsidR="004F723D" w:rsidRPr="0059065A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3E063F" w:rsidRPr="0059065A">
        <w:rPr>
          <w:rFonts w:ascii="Times New Roman" w:hAnsi="Times New Roman" w:cs="Times New Roman"/>
          <w:sz w:val="28"/>
          <w:szCs w:val="28"/>
        </w:rPr>
        <w:t xml:space="preserve">отображать особенности домов в рисунке, </w:t>
      </w:r>
      <w:r w:rsidR="004F723D" w:rsidRPr="0059065A">
        <w:rPr>
          <w:rFonts w:ascii="Times New Roman" w:hAnsi="Times New Roman" w:cs="Times New Roman"/>
          <w:sz w:val="28"/>
          <w:szCs w:val="28"/>
        </w:rPr>
        <w:t>реализ</w:t>
      </w:r>
      <w:r w:rsidR="003E063F" w:rsidRPr="0059065A">
        <w:rPr>
          <w:rFonts w:ascii="Times New Roman" w:hAnsi="Times New Roman" w:cs="Times New Roman"/>
          <w:sz w:val="28"/>
          <w:szCs w:val="28"/>
        </w:rPr>
        <w:t xml:space="preserve">овывать художественный замысел. </w:t>
      </w:r>
      <w:r w:rsidR="00C829AF" w:rsidRPr="0059065A">
        <w:rPr>
          <w:rFonts w:ascii="Times New Roman" w:hAnsi="Times New Roman" w:cs="Times New Roman"/>
          <w:sz w:val="28"/>
          <w:szCs w:val="28"/>
        </w:rPr>
        <w:t>Вырабатывать навык рисования простым карандашом</w:t>
      </w:r>
      <w:r w:rsidR="004F723D" w:rsidRPr="0059065A">
        <w:rPr>
          <w:rFonts w:ascii="Times New Roman" w:hAnsi="Times New Roman" w:cs="Times New Roman"/>
          <w:sz w:val="28"/>
          <w:szCs w:val="28"/>
        </w:rPr>
        <w:t xml:space="preserve"> и акварелью.</w:t>
      </w:r>
      <w:r w:rsidR="0098332C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</w:t>
      </w:r>
      <w:r w:rsidR="00C829AF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самостоятельно выбирать</w:t>
      </w:r>
      <w:r w:rsidR="004F723D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содержание сво</w:t>
      </w:r>
      <w:r w:rsidR="003E063F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4F723D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3E063F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59065A" w:rsidRPr="00590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4453" w:rsidRPr="0059065A">
        <w:rPr>
          <w:rFonts w:ascii="Times New Roman" w:hAnsi="Times New Roman" w:cs="Times New Roman"/>
          <w:sz w:val="28"/>
          <w:szCs w:val="28"/>
        </w:rPr>
        <w:t>Воспитывать аккуратность и самостоятельность в работе.</w:t>
      </w:r>
    </w:p>
    <w:p w:rsidR="00A87333" w:rsidRDefault="0059065A" w:rsidP="00CC66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3162300"/>
            <wp:effectExtent l="19050" t="0" r="9525" b="0"/>
            <wp:docPr id="2" name="Рисунок 2" descr="C:\Users\Персональный\Pictures\2021-02-14\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рсональный\Pictures\2021-02-14\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3F" w:rsidRPr="001B4EE1" w:rsidRDefault="003E063F" w:rsidP="003E063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B172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b/>
          <w:i/>
          <w:sz w:val="28"/>
          <w:szCs w:val="28"/>
        </w:rPr>
        <w:t>Рыбина О</w:t>
      </w:r>
      <w:r w:rsidRPr="004B1726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9E0C0E" w:rsidRDefault="009E0C0E" w:rsidP="009E0C0E">
      <w:pPr>
        <w:jc w:val="right"/>
        <w:rPr>
          <w:rFonts w:ascii="Times New Roman" w:hAnsi="Times New Roman" w:cs="Times New Roman"/>
          <w:b/>
          <w:i/>
          <w:sz w:val="28"/>
          <w:szCs w:val="28"/>
        </w:rPr>
        <w:sectPr w:rsidR="009E0C0E" w:rsidSect="009E0C0E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4B1726" w:rsidRPr="00A87333" w:rsidRDefault="004B1726" w:rsidP="00CC66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726" w:rsidRPr="00A87333" w:rsidSect="00E933DA">
      <w:type w:val="continuous"/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334C"/>
    <w:multiLevelType w:val="multilevel"/>
    <w:tmpl w:val="3D9C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75B14"/>
    <w:multiLevelType w:val="multilevel"/>
    <w:tmpl w:val="A09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8E2"/>
    <w:rsid w:val="00004453"/>
    <w:rsid w:val="0000525E"/>
    <w:rsid w:val="00031785"/>
    <w:rsid w:val="000D6D38"/>
    <w:rsid w:val="00102200"/>
    <w:rsid w:val="001B4EE1"/>
    <w:rsid w:val="003458E2"/>
    <w:rsid w:val="003D1CD4"/>
    <w:rsid w:val="003E063F"/>
    <w:rsid w:val="00436676"/>
    <w:rsid w:val="004B1726"/>
    <w:rsid w:val="004F723D"/>
    <w:rsid w:val="00580370"/>
    <w:rsid w:val="0059065A"/>
    <w:rsid w:val="007505D3"/>
    <w:rsid w:val="007C186C"/>
    <w:rsid w:val="007C376B"/>
    <w:rsid w:val="0098332C"/>
    <w:rsid w:val="009B3697"/>
    <w:rsid w:val="009E0C0E"/>
    <w:rsid w:val="00A87333"/>
    <w:rsid w:val="00AA7D35"/>
    <w:rsid w:val="00B4238A"/>
    <w:rsid w:val="00C155E9"/>
    <w:rsid w:val="00C829AF"/>
    <w:rsid w:val="00CB6664"/>
    <w:rsid w:val="00CB7428"/>
    <w:rsid w:val="00CC669B"/>
    <w:rsid w:val="00CE2633"/>
    <w:rsid w:val="00DA6A57"/>
    <w:rsid w:val="00E1602E"/>
    <w:rsid w:val="00E933DA"/>
    <w:rsid w:val="00F003DB"/>
    <w:rsid w:val="00F13BF5"/>
    <w:rsid w:val="00FB2116"/>
    <w:rsid w:val="00FE4CD8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3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0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15</cp:revision>
  <dcterms:created xsi:type="dcterms:W3CDTF">2020-12-13T09:08:00Z</dcterms:created>
  <dcterms:modified xsi:type="dcterms:W3CDTF">2021-02-14T09:37:00Z</dcterms:modified>
</cp:coreProperties>
</file>