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DE4" w:rsidRPr="00BB23A6" w:rsidRDefault="00BB23A6" w:rsidP="00BB23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3A6">
        <w:rPr>
          <w:rFonts w:ascii="Times New Roman" w:hAnsi="Times New Roman" w:cs="Times New Roman"/>
          <w:b/>
          <w:sz w:val="28"/>
          <w:szCs w:val="28"/>
        </w:rPr>
        <w:t>Аппликация «Мы любим спорт»</w:t>
      </w:r>
    </w:p>
    <w:p w:rsidR="00BB23A6" w:rsidRPr="00BB23A6" w:rsidRDefault="00BB23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 Учить составлять пиктограмму, изображающую фигуру человека, состоящую из нескольких частей (головы, туловища, рук, ног). Учить располагать фигуру в соответствии с задуманным сюжетом, развивать пространственную ориентацию.</w:t>
      </w:r>
    </w:p>
    <w:p w:rsidR="009C7DE4" w:rsidRPr="00BB23A6" w:rsidRDefault="009C7DE4"/>
    <w:p w:rsidR="00DE018C" w:rsidRDefault="009C7DE4">
      <w:pPr>
        <w:rPr>
          <w:lang w:val="en-US"/>
        </w:rPr>
      </w:pPr>
      <w:r>
        <w:rPr>
          <w:noProof/>
        </w:rPr>
        <w:drawing>
          <wp:inline distT="0" distB="0" distL="0" distR="0">
            <wp:extent cx="4401185" cy="3304443"/>
            <wp:effectExtent l="19050" t="0" r="0" b="0"/>
            <wp:docPr id="1" name="Рисунок 1" descr="D:\Documents and Settings\Admin\Рабочий стол\16034280746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Admin\Рабочий стол\160342807467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185" cy="33044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23A6" w:rsidRDefault="00BB23A6" w:rsidP="00BB23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23A6" w:rsidRPr="00BB23A6" w:rsidRDefault="00BB23A6" w:rsidP="00BB23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3A6">
        <w:rPr>
          <w:rFonts w:ascii="Times New Roman" w:hAnsi="Times New Roman" w:cs="Times New Roman"/>
          <w:b/>
          <w:sz w:val="28"/>
          <w:szCs w:val="28"/>
        </w:rPr>
        <w:lastRenderedPageBreak/>
        <w:t>Лепка «Лукошко с брусникой».</w:t>
      </w:r>
    </w:p>
    <w:p w:rsidR="00BB23A6" w:rsidRDefault="00BB23A6" w:rsidP="00852E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 Учить детей лепить полый предмет с ручкой. Продолжать учить скатывать маленькие шарики из пластилина между ладоней. Развивать точность и координацию движений.</w:t>
      </w:r>
    </w:p>
    <w:p w:rsidR="00FF0F64" w:rsidRPr="00BB23A6" w:rsidRDefault="00FF0F64"/>
    <w:p w:rsidR="00FF0F64" w:rsidRPr="00FF0F64" w:rsidRDefault="00FF0F64">
      <w:pPr>
        <w:rPr>
          <w:lang w:val="en-US"/>
        </w:rPr>
      </w:pPr>
      <w:r>
        <w:rPr>
          <w:noProof/>
        </w:rPr>
        <w:drawing>
          <wp:inline distT="0" distB="0" distL="0" distR="0">
            <wp:extent cx="4401185" cy="3304443"/>
            <wp:effectExtent l="19050" t="0" r="0" b="0"/>
            <wp:docPr id="2" name="Рисунок 1" descr="D:\Documents and Settings\Admin\Рабочий стол\16034280569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Admin\Рабочий стол\160342805699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185" cy="33044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F0F64" w:rsidRPr="00FF0F64" w:rsidSect="009C7DE4">
      <w:pgSz w:w="16838" w:h="11906" w:orient="landscape"/>
      <w:pgMar w:top="1701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C7DE4"/>
    <w:rsid w:val="002F5F78"/>
    <w:rsid w:val="0051769A"/>
    <w:rsid w:val="00852EC3"/>
    <w:rsid w:val="009C7DE4"/>
    <w:rsid w:val="00BB23A6"/>
    <w:rsid w:val="00DE018C"/>
    <w:rsid w:val="00FF0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7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7D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2020-10-24T16:16:00Z</dcterms:created>
  <dcterms:modified xsi:type="dcterms:W3CDTF">2020-10-24T16:29:00Z</dcterms:modified>
</cp:coreProperties>
</file>