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tblpXSpec="center" w:tblpY="455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5778"/>
        <w:gridCol w:w="1985"/>
        <w:gridCol w:w="2693"/>
      </w:tblGrid>
      <w:tr w:rsidR="00147641" w14:paraId="665DE080" w14:textId="77777777" w:rsidTr="00170651">
        <w:tc>
          <w:tcPr>
            <w:tcW w:w="10456" w:type="dxa"/>
            <w:gridSpan w:val="3"/>
          </w:tcPr>
          <w:p w14:paraId="11A8D137" w14:textId="77777777" w:rsidR="00147641" w:rsidRPr="0037176A" w:rsidRDefault="00147641" w:rsidP="00147641">
            <w:pPr>
              <w:pStyle w:val="aa"/>
              <w:spacing w:before="0" w:after="0"/>
              <w:ind w:right="23"/>
              <w:rPr>
                <w:noProof/>
                <w:color w:val="FF0000"/>
                <w:sz w:val="20"/>
              </w:rPr>
            </w:pPr>
            <w:r w:rsidRPr="0037176A">
              <w:rPr>
                <w:noProof/>
                <w:color w:val="FF0000"/>
                <w:sz w:val="20"/>
                <w:lang w:val="ru-RU" w:eastAsia="ru-RU"/>
              </w:rPr>
              <w:drawing>
                <wp:inline distT="0" distB="0" distL="0" distR="0" wp14:anchorId="40E92D1A" wp14:editId="4C7413F0">
                  <wp:extent cx="638175" cy="7905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6EEDE5" w14:textId="77777777" w:rsidR="00147641" w:rsidRPr="0037176A" w:rsidRDefault="00147641" w:rsidP="00147641">
            <w:pPr>
              <w:pStyle w:val="aa"/>
              <w:spacing w:before="240" w:after="0"/>
              <w:ind w:right="23"/>
              <w:rPr>
                <w:spacing w:val="70"/>
                <w:sz w:val="32"/>
                <w:szCs w:val="32"/>
                <w:lang w:val="ru-RU"/>
              </w:rPr>
            </w:pPr>
            <w:r w:rsidRPr="006F70A3">
              <w:rPr>
                <w:spacing w:val="74"/>
                <w:sz w:val="32"/>
                <w:szCs w:val="32"/>
                <w:lang w:val="ru-RU"/>
              </w:rPr>
              <w:t>ДЕПАРТАМЕНТ</w:t>
            </w:r>
            <w:r w:rsidRPr="0037176A">
              <w:rPr>
                <w:color w:val="FF0000"/>
                <w:spacing w:val="70"/>
                <w:sz w:val="32"/>
                <w:szCs w:val="32"/>
                <w:lang w:val="ru-RU"/>
              </w:rPr>
              <w:t xml:space="preserve"> </w:t>
            </w:r>
            <w:r w:rsidRPr="0037176A">
              <w:rPr>
                <w:spacing w:val="70"/>
                <w:sz w:val="32"/>
                <w:szCs w:val="32"/>
                <w:lang w:val="ru-RU"/>
              </w:rPr>
              <w:t>ОБРАЗОВАНИЯ</w:t>
            </w:r>
          </w:p>
          <w:p w14:paraId="3A11CD37" w14:textId="465AFADC" w:rsidR="00147641" w:rsidRPr="001D5C12" w:rsidRDefault="00147641" w:rsidP="001D5C12">
            <w:pPr>
              <w:pStyle w:val="aa"/>
              <w:spacing w:before="120" w:after="240"/>
              <w:ind w:right="23"/>
              <w:rPr>
                <w:spacing w:val="100"/>
                <w:sz w:val="30"/>
                <w:szCs w:val="30"/>
                <w:lang w:val="ru-RU"/>
              </w:rPr>
            </w:pPr>
            <w:r w:rsidRPr="0037176A">
              <w:rPr>
                <w:spacing w:val="100"/>
                <w:sz w:val="30"/>
                <w:szCs w:val="30"/>
                <w:lang w:val="ru-RU"/>
              </w:rPr>
              <w:t>МЭРИИ ГОРОДА ЯРОСЛАВЛЯ</w:t>
            </w:r>
          </w:p>
          <w:p w14:paraId="5C5FE841" w14:textId="57FA85BB" w:rsidR="00147641" w:rsidRPr="00147641" w:rsidRDefault="00147641" w:rsidP="00147641">
            <w:pPr>
              <w:pStyle w:val="1"/>
              <w:tabs>
                <w:tab w:val="num" w:pos="432"/>
              </w:tabs>
              <w:suppressAutoHyphens/>
              <w:spacing w:before="0" w:after="480"/>
              <w:ind w:left="431" w:hanging="431"/>
              <w:jc w:val="center"/>
              <w:rPr>
                <w:rFonts w:ascii="Times New Roman" w:hAnsi="Times New Roman"/>
                <w:spacing w:val="200"/>
                <w:sz w:val="40"/>
                <w:szCs w:val="40"/>
                <w:lang w:eastAsia="en-US"/>
              </w:rPr>
            </w:pPr>
            <w:r w:rsidRPr="00147641">
              <w:rPr>
                <w:rFonts w:ascii="Times New Roman" w:hAnsi="Times New Roman"/>
                <w:spacing w:val="200"/>
                <w:sz w:val="40"/>
                <w:szCs w:val="40"/>
              </w:rPr>
              <w:t>ПРИКАЗ</w:t>
            </w:r>
          </w:p>
        </w:tc>
      </w:tr>
      <w:tr w:rsidR="00147641" w14:paraId="775D9BB4" w14:textId="77777777" w:rsidTr="00486A85">
        <w:trPr>
          <w:trHeight w:val="604"/>
        </w:trPr>
        <w:tc>
          <w:tcPr>
            <w:tcW w:w="7763" w:type="dxa"/>
            <w:gridSpan w:val="2"/>
            <w:hideMark/>
          </w:tcPr>
          <w:p w14:paraId="3A7A7501" w14:textId="559FE8E5" w:rsidR="00147641" w:rsidRPr="005B5553" w:rsidRDefault="00486A85" w:rsidP="001D5C12">
            <w:pPr>
              <w:snapToGri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</w:tc>
        <w:tc>
          <w:tcPr>
            <w:tcW w:w="2693" w:type="dxa"/>
            <w:hideMark/>
          </w:tcPr>
          <w:p w14:paraId="06E76D6D" w14:textId="1FC00A65" w:rsidR="00147641" w:rsidRPr="00A44722" w:rsidRDefault="00147641" w:rsidP="001D5C1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47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86A85">
              <w:rPr>
                <w:rFonts w:ascii="Times New Roman" w:hAnsi="Times New Roman" w:cs="Times New Roman"/>
                <w:sz w:val="28"/>
                <w:szCs w:val="28"/>
              </w:rPr>
              <w:t>01-05/234</w:t>
            </w:r>
          </w:p>
        </w:tc>
      </w:tr>
      <w:tr w:rsidR="00147641" w:rsidRPr="00094B2E" w14:paraId="32F57C9C" w14:textId="77777777" w:rsidTr="001D5C12">
        <w:trPr>
          <w:trHeight w:val="2192"/>
        </w:trPr>
        <w:tc>
          <w:tcPr>
            <w:tcW w:w="5778" w:type="dxa"/>
            <w:hideMark/>
          </w:tcPr>
          <w:p w14:paraId="5D2B2F91" w14:textId="4CD2B504" w:rsidR="00147641" w:rsidRPr="00094B2E" w:rsidRDefault="00147641" w:rsidP="00147641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094B2E">
              <w:rPr>
                <w:rFonts w:ascii="Times New Roman" w:hAnsi="Times New Roman" w:cs="Times New Roman"/>
                <w:sz w:val="26"/>
                <w:szCs w:val="26"/>
              </w:rPr>
              <w:t>О проведении</w:t>
            </w:r>
            <w:r w:rsidRPr="00094B2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городского конкурса творческих работ «Этот загадочный КОСМОС» среди воспитанников, родителей (законных представителей) и педагогических работников образовательных учреждений города Ярославля, реализующих программы дошкольного образования</w:t>
            </w:r>
          </w:p>
        </w:tc>
        <w:tc>
          <w:tcPr>
            <w:tcW w:w="4678" w:type="dxa"/>
            <w:gridSpan w:val="2"/>
          </w:tcPr>
          <w:p w14:paraId="5CCCAC29" w14:textId="77777777" w:rsidR="00147641" w:rsidRPr="00094B2E" w:rsidRDefault="00147641" w:rsidP="00147641">
            <w:pPr>
              <w:tabs>
                <w:tab w:val="left" w:pos="1134"/>
              </w:tabs>
              <w:snapToGrid w:val="0"/>
              <w:spacing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F87B224" w14:textId="77777777" w:rsidR="00094B2E" w:rsidRDefault="00A44722" w:rsidP="001D5C1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94B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В целях </w:t>
      </w:r>
      <w:r w:rsidR="0096265F" w:rsidRPr="00094B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создания условий для поддержки и стимулирования творческой активности, раскрытия творческого потенциала и самореализации участников образовательных отношений</w:t>
      </w:r>
    </w:p>
    <w:p w14:paraId="7F836DD7" w14:textId="13C9FF2D" w:rsidR="00A44722" w:rsidRPr="00094B2E" w:rsidRDefault="00A44722" w:rsidP="00135E56">
      <w:pPr>
        <w:widowControl w:val="0"/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94B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ПРИКАЗЫВАЮ:</w:t>
      </w:r>
    </w:p>
    <w:p w14:paraId="0CFD53F9" w14:textId="472C3CF5" w:rsidR="00094B2E" w:rsidRPr="00094B2E" w:rsidRDefault="00A44722" w:rsidP="00135E56">
      <w:pPr>
        <w:numPr>
          <w:ilvl w:val="0"/>
          <w:numId w:val="2"/>
        </w:numPr>
        <w:tabs>
          <w:tab w:val="left" w:pos="142"/>
          <w:tab w:val="left" w:pos="993"/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94B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Провести с </w:t>
      </w:r>
      <w:r w:rsidR="004F5B20" w:rsidRPr="00094B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17</w:t>
      </w:r>
      <w:r w:rsidRPr="00094B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.0</w:t>
      </w:r>
      <w:r w:rsidR="0096265F" w:rsidRPr="00094B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3</w:t>
      </w:r>
      <w:r w:rsidRPr="00094B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.2025 по 2</w:t>
      </w:r>
      <w:r w:rsidR="0096265F" w:rsidRPr="00094B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5</w:t>
      </w:r>
      <w:r w:rsidRPr="00094B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.0</w:t>
      </w:r>
      <w:r w:rsidR="0096265F" w:rsidRPr="00094B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4</w:t>
      </w:r>
      <w:r w:rsidRPr="00094B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.2025 </w:t>
      </w:r>
      <w:r w:rsidR="0096265F" w:rsidRPr="00094B2E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городской конкурс </w:t>
      </w:r>
      <w:r w:rsidR="0096265F" w:rsidRPr="00094B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творческих работ «Этот загадочный КОСМОС» среди воспитанников, родителей (законных представителей) и педагогических работников</w:t>
      </w:r>
      <w:r w:rsidR="00094B2E" w:rsidRPr="00094B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96265F" w:rsidRPr="00094B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образовательных учреждений города Ярославля</w:t>
      </w:r>
      <w:r w:rsidR="00094B2E" w:rsidRPr="00094B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, реализующих программы дошкольного образования.</w:t>
      </w:r>
    </w:p>
    <w:p w14:paraId="230B3C77" w14:textId="272B1DB6" w:rsidR="0096265F" w:rsidRPr="00094B2E" w:rsidRDefault="00135E56" w:rsidP="00135E56">
      <w:pPr>
        <w:numPr>
          <w:ilvl w:val="0"/>
          <w:numId w:val="2"/>
        </w:numPr>
        <w:tabs>
          <w:tab w:val="left" w:pos="142"/>
          <w:tab w:val="left" w:pos="993"/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Утвердить:</w:t>
      </w:r>
    </w:p>
    <w:p w14:paraId="7A955B79" w14:textId="7D965678" w:rsidR="0096265F" w:rsidRPr="0096265F" w:rsidRDefault="00094B2E" w:rsidP="00135E56">
      <w:pPr>
        <w:tabs>
          <w:tab w:val="left" w:pos="142"/>
          <w:tab w:val="left" w:pos="993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положение о</w:t>
      </w:r>
      <w:r w:rsidR="00A44722" w:rsidRPr="0096265F"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  <w14:ligatures w14:val="none"/>
        </w:rPr>
        <w:t>городском конкурсе</w:t>
      </w:r>
      <w:r w:rsidR="0096265F" w:rsidRPr="0096265F"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  <w14:ligatures w14:val="none"/>
        </w:rPr>
        <w:t xml:space="preserve"> творческих работ «Этот загадочный КОСМОС» </w:t>
      </w:r>
      <w:r w:rsidRPr="00094B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среди воспитанников, родителей (законных представителей) и педагогических работников  образовательных учреждений города Ярославля, реализующих программы дошкольного образования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(приложение 1)</w:t>
      </w:r>
      <w:r w:rsidR="00135E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;</w:t>
      </w:r>
    </w:p>
    <w:p w14:paraId="6A983A78" w14:textId="4689BD26" w:rsidR="0096265F" w:rsidRPr="0096265F" w:rsidRDefault="0096265F" w:rsidP="00135E56">
      <w:pPr>
        <w:tabs>
          <w:tab w:val="left" w:pos="142"/>
          <w:tab w:val="left" w:pos="993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  <w14:ligatures w14:val="none"/>
        </w:rPr>
      </w:pPr>
      <w:r w:rsidRPr="0096265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состав организационного комитета </w:t>
      </w:r>
      <w:r w:rsidRPr="0096265F"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  <w14:ligatures w14:val="none"/>
        </w:rPr>
        <w:t>городского конкурса творческих работ «Этот загадочный КОСМОС»</w:t>
      </w:r>
      <w:r w:rsidR="000C7ACF" w:rsidRPr="000C7A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0C7ACF" w:rsidRPr="00094B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среди воспитанников, родителей (законных представителей) и педагогических работников  образовательных учреждений города Ярославля, реализующих программы дошкольного образования</w:t>
      </w:r>
      <w:r w:rsidRPr="0096265F"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  <w14:ligatures w14:val="none"/>
        </w:rPr>
        <w:t xml:space="preserve"> </w:t>
      </w:r>
      <w:r w:rsidR="00135E56"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  <w14:ligatures w14:val="none"/>
        </w:rPr>
        <w:t>(п</w:t>
      </w:r>
      <w:r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  <w14:ligatures w14:val="none"/>
        </w:rPr>
        <w:t>риложение 2)</w:t>
      </w:r>
      <w:r w:rsidR="00135E56"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  <w14:ligatures w14:val="none"/>
        </w:rPr>
        <w:t>;</w:t>
      </w:r>
    </w:p>
    <w:p w14:paraId="0F9F9B87" w14:textId="6D8E8CD4" w:rsidR="0096265F" w:rsidRPr="0096265F" w:rsidRDefault="0096265F" w:rsidP="00135E56">
      <w:pPr>
        <w:tabs>
          <w:tab w:val="left" w:pos="142"/>
          <w:tab w:val="left" w:pos="993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  <w14:ligatures w14:val="none"/>
        </w:rPr>
      </w:pPr>
      <w:r w:rsidRPr="0096265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состав жюри </w:t>
      </w:r>
      <w:r w:rsidRPr="0096265F"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  <w14:ligatures w14:val="none"/>
        </w:rPr>
        <w:t>городского конкурса творческих работ «Этот загадочный КОСМОС»</w:t>
      </w:r>
      <w:r w:rsidR="000C7ACF" w:rsidRPr="000C7A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0C7ACF" w:rsidRPr="00094B2E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среди воспитанников, родителей (законных представителей) и педагогических работников  образовательных учреждений города Ярославля, реализующих программы дошкольного образования</w:t>
      </w:r>
      <w:r w:rsidRPr="0096265F"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  <w14:ligatures w14:val="none"/>
        </w:rPr>
        <w:t xml:space="preserve"> </w:t>
      </w:r>
      <w:r w:rsidR="00135E56"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  <w14:ligatures w14:val="none"/>
        </w:rPr>
        <w:t>(п</w:t>
      </w:r>
      <w:r w:rsidR="003B16F5"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  <w14:ligatures w14:val="none"/>
        </w:rPr>
        <w:t>риложение 3)</w:t>
      </w:r>
      <w:r w:rsidR="00135E56"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  <w14:ligatures w14:val="none"/>
        </w:rPr>
        <w:t>.</w:t>
      </w:r>
    </w:p>
    <w:p w14:paraId="66377D1C" w14:textId="00612B99" w:rsidR="0096265F" w:rsidRPr="0096265F" w:rsidRDefault="0096265F" w:rsidP="00135E56">
      <w:pPr>
        <w:tabs>
          <w:tab w:val="left" w:pos="567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4</w:t>
      </w:r>
      <w:r w:rsidRPr="0096265F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ru-RU"/>
          <w14:ligatures w14:val="none"/>
        </w:rPr>
        <w:t xml:space="preserve">. </w:t>
      </w:r>
      <w:r w:rsidRPr="0096265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Контроль за исполнением приказа возложить на заместителя начальника отдела общего и дошкольного образования департамента образования мэрии города Ярославля </w:t>
      </w:r>
      <w:proofErr w:type="spellStart"/>
      <w:r w:rsidRPr="0096265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Полоникову</w:t>
      </w:r>
      <w:proofErr w:type="spellEnd"/>
      <w:r w:rsidRPr="0096265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И.А.</w:t>
      </w:r>
    </w:p>
    <w:p w14:paraId="2D8E5EFF" w14:textId="77777777" w:rsidR="00A44722" w:rsidRPr="00A44722" w:rsidRDefault="00A44722" w:rsidP="00A447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9DF28EA" w14:textId="77777777" w:rsidR="00A44722" w:rsidRDefault="00A44722" w:rsidP="00A447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0BD9FF3" w14:textId="77777777" w:rsidR="00135E56" w:rsidRPr="00A44722" w:rsidRDefault="00135E56" w:rsidP="00A4472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1316F67" w14:textId="5A1E2088" w:rsidR="00A44722" w:rsidRPr="00A44722" w:rsidRDefault="00A44722" w:rsidP="00135E56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sectPr w:rsidR="00A44722" w:rsidRPr="00A44722" w:rsidSect="00135E56">
          <w:headerReference w:type="default" r:id="rId9"/>
          <w:pgSz w:w="11906" w:h="16838" w:code="9"/>
          <w:pgMar w:top="1134" w:right="567" w:bottom="1134" w:left="1134" w:header="567" w:footer="0" w:gutter="0"/>
          <w:cols w:space="708"/>
          <w:docGrid w:linePitch="360"/>
        </w:sectPr>
      </w:pPr>
      <w:r w:rsidRPr="00A4472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Директор департаме</w:t>
      </w:r>
      <w:r w:rsidR="003908E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нта                               </w:t>
      </w:r>
      <w:r w:rsidRPr="00A4472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</w:t>
      </w:r>
      <w:r w:rsidR="003908E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   </w:t>
      </w:r>
      <w:r w:rsidRPr="00A4472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</w:t>
      </w:r>
      <w:r w:rsidR="00135E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                               </w:t>
      </w:r>
      <w:r w:rsidRPr="00A4472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proofErr w:type="spellStart"/>
      <w:r w:rsidRPr="00A4472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Е.</w:t>
      </w:r>
      <w:r w:rsidR="00135E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А.</w:t>
      </w:r>
      <w:r w:rsidRPr="00A4472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Иванова</w:t>
      </w:r>
      <w:proofErr w:type="spellEnd"/>
    </w:p>
    <w:p w14:paraId="5E177F10" w14:textId="402A2368" w:rsidR="00CC2FE1" w:rsidRPr="00CC2FE1" w:rsidRDefault="00CC2FE1" w:rsidP="00C874BD">
      <w:pPr>
        <w:tabs>
          <w:tab w:val="center" w:pos="4153"/>
          <w:tab w:val="left" w:pos="7371"/>
          <w:tab w:val="right" w:pos="8306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CC2FE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>Приложение 1</w:t>
      </w:r>
    </w:p>
    <w:p w14:paraId="46727143" w14:textId="77777777" w:rsidR="00CC2FE1" w:rsidRPr="00CC2FE1" w:rsidRDefault="00CC2FE1" w:rsidP="00C874BD">
      <w:pPr>
        <w:tabs>
          <w:tab w:val="center" w:pos="4153"/>
          <w:tab w:val="left" w:pos="7371"/>
          <w:tab w:val="right" w:pos="8306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F6FF91F" w14:textId="77777777" w:rsidR="00CC2FE1" w:rsidRPr="00CC2FE1" w:rsidRDefault="00CC2FE1" w:rsidP="00C874BD">
      <w:pPr>
        <w:tabs>
          <w:tab w:val="center" w:pos="4153"/>
          <w:tab w:val="left" w:pos="7371"/>
          <w:tab w:val="right" w:pos="8306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CC2FE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УТВЕРЖДЕНО</w:t>
      </w:r>
    </w:p>
    <w:p w14:paraId="75B4F5AC" w14:textId="77777777" w:rsidR="00CC2FE1" w:rsidRPr="00CC2FE1" w:rsidRDefault="00CC2FE1" w:rsidP="00C874BD">
      <w:pPr>
        <w:tabs>
          <w:tab w:val="center" w:pos="4153"/>
          <w:tab w:val="left" w:pos="7371"/>
          <w:tab w:val="right" w:pos="8306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CC2FE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приказом департамента образования мэрии</w:t>
      </w:r>
    </w:p>
    <w:p w14:paraId="3A41B867" w14:textId="0EBE809E" w:rsidR="00CC2FE1" w:rsidRPr="00CC2FE1" w:rsidRDefault="00CC2FE1" w:rsidP="00C874BD">
      <w:pPr>
        <w:tabs>
          <w:tab w:val="center" w:pos="4153"/>
          <w:tab w:val="left" w:pos="7371"/>
          <w:tab w:val="right" w:pos="8306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ru-RU"/>
          <w14:ligatures w14:val="none"/>
        </w:rPr>
      </w:pPr>
      <w:r w:rsidRPr="00CC2FE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города Ярославля от</w:t>
      </w:r>
      <w:r w:rsidR="00486A8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13.03.2025 № 01-05/234</w:t>
      </w:r>
      <w:r w:rsidRPr="00CC2FE1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</w:p>
    <w:p w14:paraId="064C1712" w14:textId="77777777" w:rsidR="00CC2FE1" w:rsidRPr="00CC2FE1" w:rsidRDefault="00CC2FE1" w:rsidP="00C874BD">
      <w:pPr>
        <w:tabs>
          <w:tab w:val="center" w:pos="4153"/>
          <w:tab w:val="left" w:pos="7371"/>
          <w:tab w:val="right" w:pos="8306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ru-RU"/>
          <w14:ligatures w14:val="none"/>
        </w:rPr>
      </w:pPr>
    </w:p>
    <w:p w14:paraId="301DC43D" w14:textId="77777777" w:rsidR="00CC2FE1" w:rsidRPr="00CC2FE1" w:rsidRDefault="00CC2FE1" w:rsidP="00C874BD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0FE2291" w14:textId="77777777" w:rsidR="00CC2FE1" w:rsidRPr="002779BC" w:rsidRDefault="00CC2FE1" w:rsidP="00C874BD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2779BC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Положение</w:t>
      </w:r>
    </w:p>
    <w:p w14:paraId="3080D650" w14:textId="37DC6D0B" w:rsidR="00CC2FE1" w:rsidRPr="002779BC" w:rsidRDefault="00CC2FE1" w:rsidP="00C874BD">
      <w:pPr>
        <w:widowControl w:val="0"/>
        <w:autoSpaceDE w:val="0"/>
        <w:autoSpaceDN w:val="0"/>
        <w:adjustRightInd w:val="0"/>
        <w:spacing w:before="29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2779BC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о городском конкурсе творческих работ «Этот загадочный КОСМОС»</w:t>
      </w:r>
    </w:p>
    <w:p w14:paraId="634F069B" w14:textId="2508251D" w:rsidR="002779BC" w:rsidRPr="002779BC" w:rsidRDefault="002779BC" w:rsidP="002779B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kern w:val="0"/>
          <w:sz w:val="26"/>
          <w:szCs w:val="26"/>
          <w:lang w:eastAsia="ru-RU"/>
          <w14:ligatures w14:val="none"/>
        </w:rPr>
      </w:pPr>
      <w:r w:rsidRPr="002779BC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среди воспитанников, родителей (законных представителей) и педагогических работников  образовательных учреждений города Ярославля, реализующих программы дошкольного образования</w:t>
      </w:r>
    </w:p>
    <w:p w14:paraId="1FA1DAD2" w14:textId="77777777" w:rsidR="002779BC" w:rsidRPr="002779BC" w:rsidRDefault="002779BC" w:rsidP="00C874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kern w:val="0"/>
          <w:sz w:val="26"/>
          <w:szCs w:val="26"/>
          <w:lang w:eastAsia="ru-RU"/>
          <w14:ligatures w14:val="none"/>
        </w:rPr>
      </w:pPr>
    </w:p>
    <w:p w14:paraId="22450ECC" w14:textId="0B16F75D" w:rsidR="00CC2FE1" w:rsidRPr="00135E56" w:rsidRDefault="002779BC" w:rsidP="00135E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1. Учредитель </w:t>
      </w:r>
      <w:r w:rsidRPr="00135E56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конкурса:</w:t>
      </w:r>
      <w:r w:rsidR="00CC2FE1" w:rsidRPr="00135E56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r w:rsidR="00CC2FE1" w:rsidRPr="00135E5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департамент образования мэрии города Ярославля</w:t>
      </w:r>
      <w:r w:rsidRPr="00135E5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</w:p>
    <w:p w14:paraId="15ACBAD1" w14:textId="51FDA7B0" w:rsidR="00692320" w:rsidRPr="00135E56" w:rsidRDefault="002779BC" w:rsidP="00135E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135E56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2. Организатор конкурса:</w:t>
      </w:r>
      <w:r w:rsidR="00CC2FE1" w:rsidRPr="00135E56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r w:rsidR="00CC2FE1" w:rsidRPr="00135E5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муниципальное дошкольное образовательное учреждение «Детский сад № 144».</w:t>
      </w:r>
    </w:p>
    <w:p w14:paraId="3FB2381C" w14:textId="496A7F91" w:rsidR="00CC2FE1" w:rsidRPr="00135E56" w:rsidRDefault="00CC2FE1" w:rsidP="00135E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135E56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3.Общие положения.</w:t>
      </w:r>
    </w:p>
    <w:p w14:paraId="331F5866" w14:textId="1AE2B609" w:rsidR="00CC2FE1" w:rsidRPr="00135E56" w:rsidRDefault="00CC2FE1" w:rsidP="00135E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  <w14:ligatures w14:val="none"/>
        </w:rPr>
      </w:pPr>
      <w:r w:rsidRPr="00135E56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3.1. Городской конкурс </w:t>
      </w:r>
      <w:r w:rsidRPr="00135E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творческих работ «Этот загадочный КОСМОС» </w:t>
      </w:r>
      <w:r w:rsidR="002779BC" w:rsidRPr="00135E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среди воспитанников, родителей (законных представителей) и педагогических работников  образовательных учреждений города Ярославля, реализующих программы дошкольного образования</w:t>
      </w:r>
      <w:r w:rsidR="002779BC" w:rsidRPr="00135E56"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  <w14:ligatures w14:val="none"/>
        </w:rPr>
        <w:t xml:space="preserve"> </w:t>
      </w:r>
      <w:r w:rsidRPr="00135E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(далее - Конкурс), проводится с целью создания условий для поддержки и стимулирования творческой активности, раскрытия творческого потенциала и самореализации участников образовательных отношений</w:t>
      </w:r>
      <w:r w:rsidR="00A44722" w:rsidRPr="00135E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</w:p>
    <w:p w14:paraId="548F0CCE" w14:textId="4634D4EF" w:rsidR="00CC2FE1" w:rsidRPr="00135E56" w:rsidRDefault="00CC2FE1" w:rsidP="00135E56">
      <w:pPr>
        <w:widowControl w:val="0"/>
        <w:tabs>
          <w:tab w:val="left" w:pos="1134"/>
        </w:tabs>
        <w:autoSpaceDE w:val="0"/>
        <w:autoSpaceDN w:val="0"/>
        <w:adjustRightInd w:val="0"/>
        <w:spacing w:before="29"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35E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Конкурс направлен на выявление одаренных детей и педагогических работников (далее – педагоги) </w:t>
      </w:r>
      <w:r w:rsidR="002779BC" w:rsidRPr="00135E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образовательных учреждений города Ярославля, реализующих программы дошкольного образования</w:t>
      </w:r>
      <w:r w:rsidR="002779BC" w:rsidRPr="00135E56">
        <w:rPr>
          <w:rFonts w:ascii="Times New Roman" w:eastAsia="Times New Roman" w:hAnsi="Times New Roman" w:cs="Times New Roman"/>
          <w:noProof/>
          <w:kern w:val="0"/>
          <w:sz w:val="26"/>
          <w:szCs w:val="26"/>
          <w:lang w:eastAsia="ru-RU"/>
          <w14:ligatures w14:val="none"/>
        </w:rPr>
        <w:t xml:space="preserve"> </w:t>
      </w:r>
      <w:r w:rsidR="002779BC" w:rsidRPr="00135E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(далее - ОУ)</w:t>
      </w:r>
      <w:r w:rsidRPr="00135E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. Приобщение семьи к совместному творчеству. </w:t>
      </w:r>
    </w:p>
    <w:p w14:paraId="0EEB2D2E" w14:textId="4AB01F0B" w:rsidR="00CC2FE1" w:rsidRPr="00135E56" w:rsidRDefault="00CC2FE1" w:rsidP="00135E56">
      <w:pPr>
        <w:widowControl w:val="0"/>
        <w:tabs>
          <w:tab w:val="left" w:pos="1134"/>
        </w:tabs>
        <w:autoSpaceDE w:val="0"/>
        <w:autoSpaceDN w:val="0"/>
        <w:adjustRightInd w:val="0"/>
        <w:spacing w:before="29"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</w:pPr>
      <w:r w:rsidRPr="00135E56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3. 2. Конкурс решает следующие задачи:</w:t>
      </w:r>
    </w:p>
    <w:p w14:paraId="6F30F83A" w14:textId="77777777" w:rsidR="00CC2FE1" w:rsidRPr="00135E56" w:rsidRDefault="00CC2FE1" w:rsidP="00135E56">
      <w:pPr>
        <w:widowControl w:val="0"/>
        <w:tabs>
          <w:tab w:val="left" w:pos="1134"/>
        </w:tabs>
        <w:autoSpaceDE w:val="0"/>
        <w:autoSpaceDN w:val="0"/>
        <w:adjustRightInd w:val="0"/>
        <w:spacing w:before="29"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</w:pPr>
      <w:r w:rsidRPr="00135E56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-   развитие и реализация творческих способностей участников городского конкурса;</w:t>
      </w:r>
    </w:p>
    <w:p w14:paraId="44AFC3F4" w14:textId="40D4A72C" w:rsidR="00CC2FE1" w:rsidRPr="00135E56" w:rsidRDefault="00CC2FE1" w:rsidP="00135E56">
      <w:pPr>
        <w:widowControl w:val="0"/>
        <w:tabs>
          <w:tab w:val="left" w:pos="1134"/>
        </w:tabs>
        <w:autoSpaceDE w:val="0"/>
        <w:autoSpaceDN w:val="0"/>
        <w:adjustRightInd w:val="0"/>
        <w:spacing w:before="29"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</w:pPr>
      <w:r w:rsidRPr="00135E56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- организация взаимодейс</w:t>
      </w:r>
      <w:r w:rsidR="002779BC" w:rsidRPr="00135E56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твия педагогических коллектив </w:t>
      </w:r>
      <w:r w:rsidRPr="00135E56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ОУ и семей воспитанников;</w:t>
      </w:r>
    </w:p>
    <w:p w14:paraId="25FD3D49" w14:textId="77777777" w:rsidR="00CC2FE1" w:rsidRPr="00135E56" w:rsidRDefault="00CC2FE1" w:rsidP="00135E56">
      <w:pPr>
        <w:widowControl w:val="0"/>
        <w:tabs>
          <w:tab w:val="left" w:pos="1134"/>
        </w:tabs>
        <w:autoSpaceDE w:val="0"/>
        <w:autoSpaceDN w:val="0"/>
        <w:adjustRightInd w:val="0"/>
        <w:spacing w:before="29"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</w:pPr>
      <w:r w:rsidRPr="00135E56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- развитие навыков взаимодействия взрослых и детей в ходе совместной деятельности;</w:t>
      </w:r>
    </w:p>
    <w:p w14:paraId="323C2BD6" w14:textId="376DE373" w:rsidR="00692320" w:rsidRPr="00135E56" w:rsidRDefault="00CC2FE1" w:rsidP="00135E56">
      <w:pPr>
        <w:widowControl w:val="0"/>
        <w:tabs>
          <w:tab w:val="left" w:pos="1134"/>
        </w:tabs>
        <w:autoSpaceDE w:val="0"/>
        <w:autoSpaceDN w:val="0"/>
        <w:adjustRightInd w:val="0"/>
        <w:spacing w:before="29"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</w:pPr>
      <w:r w:rsidRPr="00135E56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- стимулирование проявлений творчества и креативного подхода при реализации замысла.</w:t>
      </w:r>
    </w:p>
    <w:p w14:paraId="45629B92" w14:textId="0FF7D893" w:rsidR="00CC2FE1" w:rsidRPr="00135E56" w:rsidRDefault="00CC2FE1" w:rsidP="00135E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135E56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4.</w:t>
      </w:r>
      <w:r w:rsidRPr="00135E56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ab/>
        <w:t>Организация и проведение Конкурса.</w:t>
      </w:r>
    </w:p>
    <w:p w14:paraId="72F70FB8" w14:textId="3D64446D" w:rsidR="00CC2FE1" w:rsidRPr="00135E56" w:rsidRDefault="00CC2FE1" w:rsidP="00135E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135E5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4.1. Для проведения Конкурса создается организационный комитет, состав которого утверждается приказом департамента образования мэрии города Ярославля.</w:t>
      </w:r>
    </w:p>
    <w:p w14:paraId="0B230454" w14:textId="77777777" w:rsidR="00CC2FE1" w:rsidRPr="00135E56" w:rsidRDefault="00CC2FE1" w:rsidP="00135E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135E5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4.2. Организационный комитет:</w:t>
      </w:r>
    </w:p>
    <w:p w14:paraId="5969AF01" w14:textId="22E285DF" w:rsidR="00CC2FE1" w:rsidRPr="00135E56" w:rsidRDefault="002779BC" w:rsidP="00135E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135E5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- доводит до сведения </w:t>
      </w:r>
      <w:r w:rsidR="00CC2FE1" w:rsidRPr="00135E5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ОУ положение о проведении </w:t>
      </w:r>
      <w:r w:rsidR="00861E4B" w:rsidRPr="00135E5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К</w:t>
      </w:r>
      <w:r w:rsidR="00CC2FE1" w:rsidRPr="00135E5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онкурса, посредством размещения на сайте, чере</w:t>
      </w:r>
      <w:r w:rsidRPr="00135E5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з рассылку в </w:t>
      </w:r>
      <w:r w:rsidR="00CC2FE1" w:rsidRPr="00135E5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ОУ по электронной почте;</w:t>
      </w:r>
    </w:p>
    <w:p w14:paraId="466BA4CF" w14:textId="3ACFEA21" w:rsidR="00CC2FE1" w:rsidRPr="00135E56" w:rsidRDefault="00CC2FE1" w:rsidP="00135E56">
      <w:pPr>
        <w:tabs>
          <w:tab w:val="left" w:pos="993"/>
          <w:tab w:val="left" w:pos="1134"/>
          <w:tab w:val="center" w:pos="4153"/>
          <w:tab w:val="left" w:pos="7371"/>
          <w:tab w:val="right" w:pos="8306"/>
        </w:tabs>
        <w:spacing w:after="0" w:line="240" w:lineRule="auto"/>
        <w:ind w:firstLine="709"/>
        <w:jc w:val="both"/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35E56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-</w:t>
      </w:r>
      <w:r w:rsidRPr="00135E56"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  <w:t xml:space="preserve"> обеспечивает проведение </w:t>
      </w:r>
      <w:r w:rsidR="00861E4B" w:rsidRPr="00135E56"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  <w:t>К</w:t>
      </w:r>
      <w:r w:rsidRPr="00135E56"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  <w:t>онкурса;</w:t>
      </w:r>
    </w:p>
    <w:p w14:paraId="2A9E852C" w14:textId="0E43FD7B" w:rsidR="00CC2FE1" w:rsidRPr="00135E56" w:rsidRDefault="00CC2FE1" w:rsidP="00135E56">
      <w:pPr>
        <w:tabs>
          <w:tab w:val="left" w:pos="993"/>
          <w:tab w:val="left" w:pos="1134"/>
          <w:tab w:val="center" w:pos="4153"/>
          <w:tab w:val="left" w:pos="7371"/>
          <w:tab w:val="right" w:pos="8306"/>
        </w:tabs>
        <w:spacing w:after="0" w:line="240" w:lineRule="auto"/>
        <w:ind w:firstLine="709"/>
        <w:jc w:val="both"/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35E56"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  <w:t xml:space="preserve">- обеспечивает подготовку места проведения </w:t>
      </w:r>
      <w:r w:rsidR="00861E4B" w:rsidRPr="00135E56"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  <w:t>К</w:t>
      </w:r>
      <w:r w:rsidRPr="00135E56"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  <w:t>онкурса и необходимого оборудования;</w:t>
      </w:r>
    </w:p>
    <w:p w14:paraId="1E67B903" w14:textId="77777777" w:rsidR="00CC2FE1" w:rsidRPr="00135E56" w:rsidRDefault="00CC2FE1" w:rsidP="00135E56">
      <w:pPr>
        <w:tabs>
          <w:tab w:val="left" w:pos="993"/>
          <w:tab w:val="left" w:pos="1134"/>
          <w:tab w:val="center" w:pos="4153"/>
          <w:tab w:val="left" w:pos="7371"/>
          <w:tab w:val="right" w:pos="8306"/>
        </w:tabs>
        <w:spacing w:after="0" w:line="240" w:lineRule="auto"/>
        <w:ind w:firstLine="709"/>
        <w:jc w:val="both"/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35E56"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  <w:t>- организует работу жюри.</w:t>
      </w:r>
    </w:p>
    <w:p w14:paraId="0C315B45" w14:textId="77777777" w:rsidR="00CC2FE1" w:rsidRPr="00135E56" w:rsidRDefault="00CC2FE1" w:rsidP="00135E56">
      <w:pPr>
        <w:tabs>
          <w:tab w:val="left" w:pos="993"/>
          <w:tab w:val="left" w:pos="1134"/>
          <w:tab w:val="center" w:pos="4153"/>
          <w:tab w:val="left" w:pos="7371"/>
          <w:tab w:val="right" w:pos="8306"/>
        </w:tabs>
        <w:spacing w:after="0" w:line="240" w:lineRule="auto"/>
        <w:ind w:firstLine="709"/>
        <w:jc w:val="both"/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35E56"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  <w:t xml:space="preserve">4.3. Жюри разрабатывает критерии оценки работ в каждой номинации, утверждает максимальное количество баллов, оценивает работу участников, подводит итоги </w:t>
      </w:r>
      <w:r w:rsidRPr="00135E56"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 xml:space="preserve">городского конкурса. Состав жюри утверждается приказом департамента образования мэрии города Ярославля. </w:t>
      </w:r>
    </w:p>
    <w:p w14:paraId="5C871BDD" w14:textId="46E5F316" w:rsidR="00CC2FE1" w:rsidRPr="00135E56" w:rsidRDefault="00CC2FE1" w:rsidP="00135E56">
      <w:pPr>
        <w:tabs>
          <w:tab w:val="left" w:pos="993"/>
          <w:tab w:val="left" w:pos="1134"/>
          <w:tab w:val="center" w:pos="4153"/>
          <w:tab w:val="left" w:pos="7371"/>
          <w:tab w:val="right" w:pos="8306"/>
        </w:tabs>
        <w:spacing w:after="0" w:line="240" w:lineRule="auto"/>
        <w:ind w:firstLine="709"/>
        <w:jc w:val="both"/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35E56"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  <w:t xml:space="preserve">4.4. Решения оформляются протоколами, которые подписываются председателем и всеми членами жюри. Председатель составляет сводный итоговый протокол по </w:t>
      </w:r>
      <w:r w:rsidR="002779BC" w:rsidRPr="00135E56"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  <w:t xml:space="preserve">номинациям с указанием номера </w:t>
      </w:r>
      <w:r w:rsidRPr="00135E56"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  <w:t xml:space="preserve">ОУ и названия работы. </w:t>
      </w:r>
    </w:p>
    <w:p w14:paraId="559D55F7" w14:textId="183C4CA8" w:rsidR="00692320" w:rsidRPr="00135E56" w:rsidRDefault="00CC2FE1" w:rsidP="00135E56">
      <w:pPr>
        <w:tabs>
          <w:tab w:val="left" w:pos="993"/>
          <w:tab w:val="left" w:pos="1134"/>
          <w:tab w:val="center" w:pos="4153"/>
          <w:tab w:val="left" w:pos="7371"/>
          <w:tab w:val="right" w:pos="8306"/>
        </w:tabs>
        <w:spacing w:after="0" w:line="240" w:lineRule="auto"/>
        <w:ind w:firstLine="709"/>
        <w:jc w:val="both"/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35E56"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  <w:t xml:space="preserve">4.5. Жюри не рассматривает работы, не соответствующие условиям </w:t>
      </w:r>
      <w:r w:rsidR="00861E4B" w:rsidRPr="00135E56"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  <w:t>К</w:t>
      </w:r>
      <w:r w:rsidRPr="00135E56"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  <w:t>онкурса.</w:t>
      </w:r>
    </w:p>
    <w:p w14:paraId="59FF0C9F" w14:textId="6243944E" w:rsidR="00CC2FE1" w:rsidRPr="00135E56" w:rsidRDefault="00CC2FE1" w:rsidP="00135E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35E56">
        <w:rPr>
          <w:rFonts w:ascii="Times New Roman" w:eastAsia="SymbolMT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5. Участники </w:t>
      </w:r>
      <w:r w:rsidR="00861E4B" w:rsidRPr="00135E56">
        <w:rPr>
          <w:rFonts w:ascii="Times New Roman" w:eastAsia="SymbolMT" w:hAnsi="Times New Roman" w:cs="Times New Roman"/>
          <w:b/>
          <w:kern w:val="0"/>
          <w:sz w:val="26"/>
          <w:szCs w:val="26"/>
          <w:lang w:eastAsia="ru-RU"/>
          <w14:ligatures w14:val="none"/>
        </w:rPr>
        <w:t>К</w:t>
      </w:r>
      <w:r w:rsidRPr="00135E56">
        <w:rPr>
          <w:rFonts w:ascii="Times New Roman" w:eastAsia="SymbolMT" w:hAnsi="Times New Roman" w:cs="Times New Roman"/>
          <w:b/>
          <w:kern w:val="0"/>
          <w:sz w:val="26"/>
          <w:szCs w:val="26"/>
          <w:lang w:eastAsia="ru-RU"/>
          <w14:ligatures w14:val="none"/>
        </w:rPr>
        <w:t>онкурса</w:t>
      </w:r>
    </w:p>
    <w:p w14:paraId="2894099A" w14:textId="61A9890A" w:rsidR="00CC2FE1" w:rsidRPr="00135E56" w:rsidRDefault="00CC2FE1" w:rsidP="00135E56">
      <w:pPr>
        <w:tabs>
          <w:tab w:val="left" w:pos="993"/>
          <w:tab w:val="left" w:pos="1134"/>
          <w:tab w:val="center" w:pos="4153"/>
          <w:tab w:val="left" w:pos="7371"/>
          <w:tab w:val="right" w:pos="8306"/>
        </w:tabs>
        <w:spacing w:after="0" w:line="240" w:lineRule="auto"/>
        <w:ind w:firstLine="709"/>
        <w:jc w:val="both"/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35E56"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  <w:t xml:space="preserve">5.1. В </w:t>
      </w:r>
      <w:r w:rsidR="00861E4B" w:rsidRPr="00135E56"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  <w:t>К</w:t>
      </w:r>
      <w:r w:rsidRPr="00135E56"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  <w:t>онкурсе могут участвовать:</w:t>
      </w:r>
    </w:p>
    <w:p w14:paraId="52412A9E" w14:textId="79C4E3AF" w:rsidR="00CC2FE1" w:rsidRPr="00135E56" w:rsidRDefault="002779BC" w:rsidP="00135E56">
      <w:pPr>
        <w:tabs>
          <w:tab w:val="left" w:pos="993"/>
          <w:tab w:val="left" w:pos="1134"/>
          <w:tab w:val="center" w:pos="4153"/>
          <w:tab w:val="left" w:pos="7371"/>
          <w:tab w:val="right" w:pos="8306"/>
        </w:tabs>
        <w:spacing w:after="0" w:line="240" w:lineRule="auto"/>
        <w:ind w:firstLine="709"/>
        <w:jc w:val="both"/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35E56"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  <w:t xml:space="preserve">- воспитанники </w:t>
      </w:r>
      <w:r w:rsidR="00CC2FE1" w:rsidRPr="00135E56"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  <w:t>ОУ в возрасте от 5 до 7 лет;</w:t>
      </w:r>
    </w:p>
    <w:p w14:paraId="290CC8CA" w14:textId="60459973" w:rsidR="00CC2FE1" w:rsidRPr="00135E56" w:rsidRDefault="00CC2FE1" w:rsidP="00135E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135E5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-</w:t>
      </w:r>
      <w:r w:rsidR="00861E4B" w:rsidRPr="00135E5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r w:rsidR="002779BC" w:rsidRPr="00135E5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семьи воспитанников </w:t>
      </w:r>
      <w:r w:rsidRPr="00135E5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ОУ;</w:t>
      </w:r>
    </w:p>
    <w:p w14:paraId="1FD5A5BA" w14:textId="72B221F5" w:rsidR="00692320" w:rsidRPr="00135E56" w:rsidRDefault="002779BC" w:rsidP="00135E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135E5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- педагоги, работающие в </w:t>
      </w:r>
      <w:r w:rsidR="00CC2FE1" w:rsidRPr="00135E5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ОУ города Ярославля.</w:t>
      </w:r>
    </w:p>
    <w:p w14:paraId="414D1B6D" w14:textId="2B38099D" w:rsidR="00CC2FE1" w:rsidRPr="00135E56" w:rsidRDefault="00CC2FE1" w:rsidP="00135E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35E5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6. Порядок, сроки и условия проведения </w:t>
      </w:r>
      <w:r w:rsidR="00861E4B" w:rsidRPr="00135E5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К</w:t>
      </w:r>
      <w:r w:rsidRPr="00135E5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онкурса</w:t>
      </w:r>
    </w:p>
    <w:p w14:paraId="4621F093" w14:textId="0B5EE677" w:rsidR="00CC2FE1" w:rsidRPr="00135E56" w:rsidRDefault="00CC2FE1" w:rsidP="00135E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135E56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6.1.</w:t>
      </w:r>
      <w:r w:rsidRPr="00135E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  </w:t>
      </w:r>
      <w:r w:rsidRPr="00135E5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Первый этап</w:t>
      </w:r>
      <w:r w:rsidRPr="00135E5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городского с </w:t>
      </w:r>
      <w:r w:rsidR="005B5553" w:rsidRPr="00135E5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17</w:t>
      </w:r>
      <w:r w:rsidRPr="00135E5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.0</w:t>
      </w:r>
      <w:r w:rsidR="00CF325B" w:rsidRPr="00135E5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3</w:t>
      </w:r>
      <w:r w:rsidRPr="00135E5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.202</w:t>
      </w:r>
      <w:r w:rsidR="00861E4B" w:rsidRPr="00135E5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5</w:t>
      </w:r>
      <w:r w:rsidR="00861E4B" w:rsidRPr="00135E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135E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по </w:t>
      </w:r>
      <w:r w:rsidR="00063924" w:rsidRPr="00135E5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07</w:t>
      </w:r>
      <w:r w:rsidR="00CF325B" w:rsidRPr="00135E5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.0</w:t>
      </w:r>
      <w:r w:rsidR="00063924" w:rsidRPr="00135E5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4</w:t>
      </w:r>
      <w:r w:rsidRPr="00135E5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.202</w:t>
      </w:r>
      <w:r w:rsidR="00861E4B" w:rsidRPr="00135E5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5</w:t>
      </w:r>
      <w:r w:rsidR="00861E4B" w:rsidRPr="00135E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2779BC" w:rsidRPr="00135E5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проводится внутри </w:t>
      </w:r>
      <w:r w:rsidRPr="00135E5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ОУ, осуществляется отбор работ и определения участников для второго этапа городского.</w:t>
      </w:r>
    </w:p>
    <w:p w14:paraId="3447366F" w14:textId="6BB8368E" w:rsidR="005B549E" w:rsidRPr="00135E56" w:rsidRDefault="00CC2FE1" w:rsidP="00135E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</w:pPr>
      <w:r w:rsidRPr="00135E5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Второй этап проводится </w:t>
      </w:r>
      <w:r w:rsidRPr="00135E5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с </w:t>
      </w:r>
      <w:r w:rsidR="00063924" w:rsidRPr="00135E5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08</w:t>
      </w:r>
      <w:r w:rsidRPr="00135E5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.0</w:t>
      </w:r>
      <w:r w:rsidR="00CF325B" w:rsidRPr="00135E5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4</w:t>
      </w:r>
      <w:r w:rsidRPr="00135E5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.202</w:t>
      </w:r>
      <w:r w:rsidR="00CF325B" w:rsidRPr="00135E5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5</w:t>
      </w:r>
      <w:r w:rsidRPr="00135E5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по</w:t>
      </w:r>
      <w:r w:rsidR="00063924" w:rsidRPr="00135E5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11</w:t>
      </w:r>
      <w:r w:rsidRPr="00135E5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.</w:t>
      </w:r>
      <w:r w:rsidR="00153935" w:rsidRPr="00135E5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04.</w:t>
      </w:r>
      <w:r w:rsidRPr="00135E5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202</w:t>
      </w:r>
      <w:r w:rsidR="00CF325B" w:rsidRPr="00135E5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5</w:t>
      </w:r>
      <w:r w:rsidRPr="00135E5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="00CF325B" w:rsidRPr="00135E5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–</w:t>
      </w:r>
      <w:r w:rsidR="00871268" w:rsidRPr="00135E5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="00CF325B" w:rsidRPr="00135E5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прием конкурсных работ и заявок </w:t>
      </w:r>
      <w:r w:rsidR="004C5BD1" w:rsidRPr="00135E5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(по электронной почте и на бумаге) </w:t>
      </w:r>
      <w:r w:rsidR="00CF325B" w:rsidRPr="00135E5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осуществляется по районам:</w:t>
      </w:r>
    </w:p>
    <w:p w14:paraId="4D878441" w14:textId="6F0D2967" w:rsidR="005B549E" w:rsidRPr="00135E56" w:rsidRDefault="00CF325B" w:rsidP="00135E5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5E56">
        <w:rPr>
          <w:rFonts w:ascii="Times New Roman" w:hAnsi="Times New Roman" w:cs="Times New Roman"/>
          <w:sz w:val="26"/>
          <w:szCs w:val="26"/>
        </w:rPr>
        <w:t>Дзержинский</w:t>
      </w:r>
      <w:r w:rsidR="005B549E" w:rsidRPr="00135E56">
        <w:rPr>
          <w:rFonts w:ascii="Times New Roman" w:hAnsi="Times New Roman" w:cs="Times New Roman"/>
          <w:sz w:val="26"/>
          <w:szCs w:val="26"/>
        </w:rPr>
        <w:t xml:space="preserve"> район: </w:t>
      </w:r>
      <w:r w:rsidRPr="00135E56">
        <w:rPr>
          <w:rFonts w:ascii="Times New Roman" w:hAnsi="Times New Roman" w:cs="Times New Roman"/>
          <w:sz w:val="26"/>
          <w:szCs w:val="26"/>
        </w:rPr>
        <w:t>МДОУ «Детский сад №</w:t>
      </w:r>
      <w:r w:rsidR="002779BC" w:rsidRPr="00135E56">
        <w:rPr>
          <w:rFonts w:ascii="Times New Roman" w:hAnsi="Times New Roman" w:cs="Times New Roman"/>
          <w:sz w:val="26"/>
          <w:szCs w:val="26"/>
        </w:rPr>
        <w:t xml:space="preserve"> </w:t>
      </w:r>
      <w:r w:rsidRPr="00135E56">
        <w:rPr>
          <w:rFonts w:ascii="Times New Roman" w:hAnsi="Times New Roman" w:cs="Times New Roman"/>
          <w:sz w:val="26"/>
          <w:szCs w:val="26"/>
        </w:rPr>
        <w:t>1</w:t>
      </w:r>
      <w:r w:rsidR="00E50207" w:rsidRPr="00135E56">
        <w:rPr>
          <w:rFonts w:ascii="Times New Roman" w:hAnsi="Times New Roman" w:cs="Times New Roman"/>
          <w:sz w:val="26"/>
          <w:szCs w:val="26"/>
        </w:rPr>
        <w:t>93</w:t>
      </w:r>
      <w:r w:rsidRPr="00135E56">
        <w:rPr>
          <w:rFonts w:ascii="Times New Roman" w:hAnsi="Times New Roman" w:cs="Times New Roman"/>
          <w:sz w:val="26"/>
          <w:szCs w:val="26"/>
        </w:rPr>
        <w:t>»</w:t>
      </w:r>
      <w:r w:rsidR="004C5BD1" w:rsidRPr="00135E56">
        <w:rPr>
          <w:rFonts w:ascii="Times New Roman" w:hAnsi="Times New Roman" w:cs="Times New Roman"/>
          <w:sz w:val="26"/>
          <w:szCs w:val="26"/>
        </w:rPr>
        <w:t xml:space="preserve">, г. Ярославль, Ленинградский </w:t>
      </w:r>
      <w:proofErr w:type="spellStart"/>
      <w:r w:rsidR="004C5BD1" w:rsidRPr="00135E56">
        <w:rPr>
          <w:rFonts w:ascii="Times New Roman" w:hAnsi="Times New Roman" w:cs="Times New Roman"/>
          <w:sz w:val="26"/>
          <w:szCs w:val="26"/>
        </w:rPr>
        <w:t>пр-кт</w:t>
      </w:r>
      <w:proofErr w:type="spellEnd"/>
      <w:r w:rsidR="004C5BD1" w:rsidRPr="00135E56">
        <w:rPr>
          <w:rFonts w:ascii="Times New Roman" w:hAnsi="Times New Roman" w:cs="Times New Roman"/>
          <w:sz w:val="26"/>
          <w:szCs w:val="26"/>
        </w:rPr>
        <w:t>, д.63 а</w:t>
      </w:r>
      <w:r w:rsidRPr="00135E56">
        <w:rPr>
          <w:rFonts w:ascii="Times New Roman" w:hAnsi="Times New Roman" w:cs="Times New Roman"/>
          <w:sz w:val="26"/>
          <w:szCs w:val="26"/>
        </w:rPr>
        <w:t>;</w:t>
      </w:r>
      <w:r w:rsidR="004C5BD1" w:rsidRPr="00135E56">
        <w:rPr>
          <w:rFonts w:ascii="Times New Roman" w:hAnsi="Times New Roman" w:cs="Times New Roman"/>
          <w:sz w:val="26"/>
          <w:szCs w:val="26"/>
        </w:rPr>
        <w:t xml:space="preserve"> телефон: 8 (4852) 31-68-14</w:t>
      </w:r>
      <w:r w:rsidR="007E6216" w:rsidRPr="00135E56">
        <w:rPr>
          <w:rFonts w:ascii="Times New Roman" w:hAnsi="Times New Roman" w:cs="Times New Roman"/>
          <w:sz w:val="26"/>
          <w:szCs w:val="26"/>
        </w:rPr>
        <w:t>;</w:t>
      </w:r>
      <w:r w:rsidR="005B549E" w:rsidRPr="00135E56">
        <w:rPr>
          <w:rFonts w:ascii="Times New Roman" w:hAnsi="Times New Roman" w:cs="Times New Roman"/>
          <w:sz w:val="26"/>
          <w:szCs w:val="26"/>
        </w:rPr>
        <w:t xml:space="preserve"> </w:t>
      </w:r>
      <w:r w:rsidR="007E6216" w:rsidRPr="00135E56">
        <w:rPr>
          <w:rFonts w:ascii="Times New Roman" w:hAnsi="Times New Roman" w:cs="Times New Roman"/>
          <w:sz w:val="26"/>
          <w:szCs w:val="26"/>
        </w:rPr>
        <w:t>е–</w:t>
      </w:r>
      <w:r w:rsidR="007E6216" w:rsidRPr="00135E56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E6216" w:rsidRPr="00135E56">
        <w:rPr>
          <w:rFonts w:ascii="Times New Roman" w:hAnsi="Times New Roman" w:cs="Times New Roman"/>
          <w:sz w:val="26"/>
          <w:szCs w:val="26"/>
        </w:rPr>
        <w:t>:</w:t>
      </w:r>
      <w:r w:rsidR="00BC6E7A" w:rsidRPr="00135E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6216" w:rsidRPr="00135E56">
        <w:rPr>
          <w:rFonts w:ascii="Times New Roman" w:hAnsi="Times New Roman" w:cs="Times New Roman"/>
          <w:sz w:val="26"/>
          <w:szCs w:val="26"/>
          <w:lang w:val="en-US" w:eastAsia="ru-RU"/>
        </w:rPr>
        <w:t>yardou</w:t>
      </w:r>
      <w:proofErr w:type="spellEnd"/>
      <w:r w:rsidR="007E6216" w:rsidRPr="00135E56">
        <w:rPr>
          <w:rFonts w:ascii="Times New Roman" w:hAnsi="Times New Roman" w:cs="Times New Roman"/>
          <w:sz w:val="26"/>
          <w:szCs w:val="26"/>
          <w:lang w:eastAsia="ru-RU"/>
        </w:rPr>
        <w:t>193</w:t>
      </w:r>
      <w:r w:rsidR="001E549E" w:rsidRPr="00135E56">
        <w:rPr>
          <w:rFonts w:ascii="Times New Roman" w:hAnsi="Times New Roman" w:cs="Times New Roman"/>
          <w:sz w:val="26"/>
          <w:szCs w:val="26"/>
          <w:lang w:eastAsia="ru-RU"/>
        </w:rPr>
        <w:t>@yandex.ru</w:t>
      </w:r>
    </w:p>
    <w:p w14:paraId="07FA3C8C" w14:textId="66FA5990" w:rsidR="00CF325B" w:rsidRPr="00135E56" w:rsidRDefault="00CF325B" w:rsidP="00135E5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5E56">
        <w:rPr>
          <w:rFonts w:ascii="Times New Roman" w:hAnsi="Times New Roman" w:cs="Times New Roman"/>
          <w:sz w:val="26"/>
          <w:szCs w:val="26"/>
        </w:rPr>
        <w:t>Заволжский</w:t>
      </w:r>
      <w:r w:rsidR="005B549E" w:rsidRPr="00135E56">
        <w:rPr>
          <w:rFonts w:ascii="Times New Roman" w:hAnsi="Times New Roman" w:cs="Times New Roman"/>
          <w:sz w:val="26"/>
          <w:szCs w:val="26"/>
        </w:rPr>
        <w:t xml:space="preserve"> район: </w:t>
      </w:r>
      <w:r w:rsidRPr="00135E56">
        <w:rPr>
          <w:rFonts w:ascii="Times New Roman" w:hAnsi="Times New Roman" w:cs="Times New Roman"/>
          <w:sz w:val="26"/>
          <w:szCs w:val="26"/>
        </w:rPr>
        <w:t>МДОУ «Детский сад №</w:t>
      </w:r>
      <w:r w:rsidR="002779BC" w:rsidRPr="00135E56">
        <w:rPr>
          <w:rFonts w:ascii="Times New Roman" w:hAnsi="Times New Roman" w:cs="Times New Roman"/>
          <w:sz w:val="26"/>
          <w:szCs w:val="26"/>
        </w:rPr>
        <w:t xml:space="preserve"> </w:t>
      </w:r>
      <w:r w:rsidRPr="00135E56">
        <w:rPr>
          <w:rFonts w:ascii="Times New Roman" w:hAnsi="Times New Roman" w:cs="Times New Roman"/>
          <w:sz w:val="26"/>
          <w:szCs w:val="26"/>
        </w:rPr>
        <w:t>240»</w:t>
      </w:r>
      <w:r w:rsidR="005B549E" w:rsidRPr="00135E56">
        <w:rPr>
          <w:rFonts w:ascii="Times New Roman" w:hAnsi="Times New Roman" w:cs="Times New Roman"/>
          <w:sz w:val="26"/>
          <w:szCs w:val="26"/>
        </w:rPr>
        <w:t xml:space="preserve">, г. Ярославль ул. Ранняя, 9а.; телефон: 8(4852) 38-48-44; </w:t>
      </w:r>
      <w:proofErr w:type="spellStart"/>
      <w:r w:rsidR="005B549E" w:rsidRPr="00135E56">
        <w:rPr>
          <w:rFonts w:ascii="Times New Roman" w:hAnsi="Times New Roman" w:cs="Times New Roman"/>
          <w:sz w:val="26"/>
          <w:szCs w:val="26"/>
        </w:rPr>
        <w:t>e-mail</w:t>
      </w:r>
      <w:proofErr w:type="spellEnd"/>
      <w:r w:rsidR="005B549E" w:rsidRPr="00135E56">
        <w:rPr>
          <w:rFonts w:ascii="Times New Roman" w:hAnsi="Times New Roman" w:cs="Times New Roman"/>
          <w:sz w:val="26"/>
          <w:szCs w:val="26"/>
        </w:rPr>
        <w:t>: yardou240@yandex.ru</w:t>
      </w:r>
      <w:r w:rsidR="009360BE" w:rsidRPr="00135E56">
        <w:rPr>
          <w:rFonts w:ascii="Times New Roman" w:hAnsi="Times New Roman" w:cs="Times New Roman"/>
          <w:sz w:val="26"/>
          <w:szCs w:val="26"/>
        </w:rPr>
        <w:t>.</w:t>
      </w:r>
    </w:p>
    <w:p w14:paraId="361BE000" w14:textId="2D4AE0F9" w:rsidR="009360BE" w:rsidRPr="00135E56" w:rsidRDefault="00CF325B" w:rsidP="00135E5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5E56">
        <w:rPr>
          <w:rFonts w:ascii="Times New Roman" w:hAnsi="Times New Roman" w:cs="Times New Roman"/>
          <w:sz w:val="26"/>
          <w:szCs w:val="26"/>
        </w:rPr>
        <w:t xml:space="preserve">Кировский </w:t>
      </w:r>
      <w:r w:rsidR="005B549E" w:rsidRPr="00135E56">
        <w:rPr>
          <w:rFonts w:ascii="Times New Roman" w:hAnsi="Times New Roman" w:cs="Times New Roman"/>
          <w:sz w:val="26"/>
          <w:szCs w:val="26"/>
        </w:rPr>
        <w:t xml:space="preserve">район: </w:t>
      </w:r>
      <w:r w:rsidRPr="00135E56">
        <w:rPr>
          <w:rFonts w:ascii="Times New Roman" w:hAnsi="Times New Roman" w:cs="Times New Roman"/>
          <w:sz w:val="26"/>
          <w:szCs w:val="26"/>
        </w:rPr>
        <w:t>МДОУ «Детский сад №</w:t>
      </w:r>
      <w:r w:rsidR="002779BC" w:rsidRPr="00135E56">
        <w:rPr>
          <w:rFonts w:ascii="Times New Roman" w:hAnsi="Times New Roman" w:cs="Times New Roman"/>
          <w:sz w:val="26"/>
          <w:szCs w:val="26"/>
        </w:rPr>
        <w:t xml:space="preserve"> </w:t>
      </w:r>
      <w:r w:rsidR="00E44DA5" w:rsidRPr="00135E56">
        <w:rPr>
          <w:rFonts w:ascii="Times New Roman" w:hAnsi="Times New Roman" w:cs="Times New Roman"/>
          <w:sz w:val="26"/>
          <w:szCs w:val="26"/>
        </w:rPr>
        <w:t>82</w:t>
      </w:r>
      <w:r w:rsidRPr="00135E56">
        <w:rPr>
          <w:rFonts w:ascii="Times New Roman" w:hAnsi="Times New Roman" w:cs="Times New Roman"/>
          <w:sz w:val="26"/>
          <w:szCs w:val="26"/>
        </w:rPr>
        <w:t>»</w:t>
      </w:r>
      <w:r w:rsidR="009360BE" w:rsidRPr="00135E56">
        <w:rPr>
          <w:rFonts w:ascii="Times New Roman" w:hAnsi="Times New Roman" w:cs="Times New Roman"/>
          <w:sz w:val="26"/>
          <w:szCs w:val="26"/>
        </w:rPr>
        <w:t>, г. Ярославль, ул.</w:t>
      </w:r>
      <w:r w:rsidR="00622813" w:rsidRPr="00135E56">
        <w:rPr>
          <w:rFonts w:ascii="Times New Roman" w:hAnsi="Times New Roman" w:cs="Times New Roman"/>
          <w:sz w:val="26"/>
          <w:szCs w:val="26"/>
        </w:rPr>
        <w:t xml:space="preserve"> </w:t>
      </w:r>
      <w:r w:rsidR="009360BE" w:rsidRPr="00135E56">
        <w:rPr>
          <w:rFonts w:ascii="Times New Roman" w:hAnsi="Times New Roman" w:cs="Times New Roman"/>
          <w:sz w:val="26"/>
          <w:szCs w:val="26"/>
        </w:rPr>
        <w:t>Свердлова, д.26-а</w:t>
      </w:r>
      <w:r w:rsidRPr="00135E56">
        <w:rPr>
          <w:rFonts w:ascii="Times New Roman" w:hAnsi="Times New Roman" w:cs="Times New Roman"/>
          <w:sz w:val="26"/>
          <w:szCs w:val="26"/>
        </w:rPr>
        <w:t>;</w:t>
      </w:r>
      <w:r w:rsidR="009360BE" w:rsidRPr="00135E56">
        <w:rPr>
          <w:rFonts w:ascii="Times New Roman" w:hAnsi="Times New Roman" w:cs="Times New Roman"/>
          <w:sz w:val="26"/>
          <w:szCs w:val="26"/>
        </w:rPr>
        <w:t xml:space="preserve"> телефон: 8(4852)72-84-82, е-</w:t>
      </w:r>
      <w:proofErr w:type="spellStart"/>
      <w:r w:rsidR="009360BE" w:rsidRPr="00135E56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="009360BE" w:rsidRPr="00135E56">
        <w:rPr>
          <w:rFonts w:ascii="Times New Roman" w:hAnsi="Times New Roman" w:cs="Times New Roman"/>
          <w:sz w:val="26"/>
          <w:szCs w:val="26"/>
        </w:rPr>
        <w:t>: yardou082</w:t>
      </w:r>
      <w:r w:rsidR="001E549E" w:rsidRPr="00135E56">
        <w:rPr>
          <w:rFonts w:ascii="Times New Roman" w:hAnsi="Times New Roman" w:cs="Times New Roman"/>
          <w:sz w:val="26"/>
          <w:szCs w:val="26"/>
          <w:lang w:eastAsia="ru-RU"/>
        </w:rPr>
        <w:t>@yandex.ru</w:t>
      </w:r>
    </w:p>
    <w:p w14:paraId="5BA7E40F" w14:textId="2CA58D5F" w:rsidR="009360BE" w:rsidRPr="00135E56" w:rsidRDefault="00CF325B" w:rsidP="00135E5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35E56">
        <w:rPr>
          <w:rFonts w:ascii="Times New Roman" w:hAnsi="Times New Roman" w:cs="Times New Roman"/>
          <w:sz w:val="26"/>
          <w:szCs w:val="26"/>
        </w:rPr>
        <w:t>Лени</w:t>
      </w:r>
      <w:r w:rsidR="005B549E" w:rsidRPr="00135E56">
        <w:rPr>
          <w:rFonts w:ascii="Times New Roman" w:hAnsi="Times New Roman" w:cs="Times New Roman"/>
          <w:sz w:val="26"/>
          <w:szCs w:val="26"/>
        </w:rPr>
        <w:t>н</w:t>
      </w:r>
      <w:r w:rsidRPr="00135E56">
        <w:rPr>
          <w:rFonts w:ascii="Times New Roman" w:hAnsi="Times New Roman" w:cs="Times New Roman"/>
          <w:sz w:val="26"/>
          <w:szCs w:val="26"/>
        </w:rPr>
        <w:t xml:space="preserve">ский </w:t>
      </w:r>
      <w:r w:rsidR="009360BE" w:rsidRPr="00135E56">
        <w:rPr>
          <w:rFonts w:ascii="Times New Roman" w:hAnsi="Times New Roman" w:cs="Times New Roman"/>
          <w:sz w:val="26"/>
          <w:szCs w:val="26"/>
        </w:rPr>
        <w:t xml:space="preserve">район: </w:t>
      </w:r>
      <w:r w:rsidRPr="00135E56">
        <w:rPr>
          <w:rFonts w:ascii="Times New Roman" w:hAnsi="Times New Roman" w:cs="Times New Roman"/>
          <w:sz w:val="26"/>
          <w:szCs w:val="26"/>
        </w:rPr>
        <w:t>МДОУ «Детский сад №</w:t>
      </w:r>
      <w:r w:rsidR="002779BC" w:rsidRPr="00135E56">
        <w:rPr>
          <w:rFonts w:ascii="Times New Roman" w:hAnsi="Times New Roman" w:cs="Times New Roman"/>
          <w:sz w:val="26"/>
          <w:szCs w:val="26"/>
        </w:rPr>
        <w:t xml:space="preserve"> </w:t>
      </w:r>
      <w:r w:rsidR="00E44DA5" w:rsidRPr="00135E56">
        <w:rPr>
          <w:rFonts w:ascii="Times New Roman" w:hAnsi="Times New Roman" w:cs="Times New Roman"/>
          <w:sz w:val="26"/>
          <w:szCs w:val="26"/>
        </w:rPr>
        <w:t>6</w:t>
      </w:r>
      <w:r w:rsidR="00193719" w:rsidRPr="00135E56">
        <w:rPr>
          <w:rFonts w:ascii="Times New Roman" w:hAnsi="Times New Roman" w:cs="Times New Roman"/>
          <w:sz w:val="26"/>
          <w:szCs w:val="26"/>
        </w:rPr>
        <w:t>2</w:t>
      </w:r>
      <w:r w:rsidRPr="00135E56">
        <w:rPr>
          <w:rFonts w:ascii="Times New Roman" w:hAnsi="Times New Roman" w:cs="Times New Roman"/>
          <w:sz w:val="26"/>
          <w:szCs w:val="26"/>
        </w:rPr>
        <w:t>»</w:t>
      </w:r>
      <w:r w:rsidR="001E549E" w:rsidRPr="00135E56">
        <w:rPr>
          <w:rFonts w:ascii="Times New Roman" w:hAnsi="Times New Roman" w:cs="Times New Roman"/>
          <w:sz w:val="26"/>
          <w:szCs w:val="26"/>
        </w:rPr>
        <w:t>, г</w:t>
      </w:r>
      <w:r w:rsidR="001E549E" w:rsidRPr="00135E56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1E549E" w:rsidRPr="00135E56">
        <w:rPr>
          <w:rFonts w:ascii="Times New Roman" w:hAnsi="Times New Roman" w:cs="Times New Roman"/>
          <w:sz w:val="26"/>
          <w:szCs w:val="26"/>
        </w:rPr>
        <w:t xml:space="preserve"> </w:t>
      </w:r>
      <w:r w:rsidR="001E549E" w:rsidRPr="00135E56">
        <w:rPr>
          <w:rFonts w:ascii="Times New Roman" w:hAnsi="Times New Roman" w:cs="Times New Roman"/>
          <w:sz w:val="26"/>
          <w:szCs w:val="26"/>
          <w:lang w:eastAsia="ru-RU"/>
        </w:rPr>
        <w:t>Ярославл</w:t>
      </w:r>
      <w:r w:rsidR="001E549E" w:rsidRPr="00135E56">
        <w:rPr>
          <w:rFonts w:ascii="Times New Roman" w:hAnsi="Times New Roman" w:cs="Times New Roman"/>
          <w:sz w:val="26"/>
          <w:szCs w:val="26"/>
        </w:rPr>
        <w:t>ь,</w:t>
      </w:r>
      <w:r w:rsidR="001E549E" w:rsidRPr="00135E56">
        <w:rPr>
          <w:rFonts w:ascii="Times New Roman" w:hAnsi="Times New Roman" w:cs="Times New Roman"/>
          <w:sz w:val="26"/>
          <w:szCs w:val="26"/>
          <w:lang w:eastAsia="ru-RU"/>
        </w:rPr>
        <w:t xml:space="preserve"> ул. </w:t>
      </w:r>
      <w:proofErr w:type="spellStart"/>
      <w:r w:rsidR="001E549E" w:rsidRPr="00135E56">
        <w:rPr>
          <w:rFonts w:ascii="Times New Roman" w:hAnsi="Times New Roman" w:cs="Times New Roman"/>
          <w:sz w:val="26"/>
          <w:szCs w:val="26"/>
          <w:lang w:eastAsia="ru-RU"/>
        </w:rPr>
        <w:t>Закгейма</w:t>
      </w:r>
      <w:proofErr w:type="spellEnd"/>
      <w:r w:rsidR="001E549E" w:rsidRPr="00135E56">
        <w:rPr>
          <w:rFonts w:ascii="Times New Roman" w:hAnsi="Times New Roman" w:cs="Times New Roman"/>
          <w:sz w:val="26"/>
          <w:szCs w:val="26"/>
          <w:lang w:eastAsia="ru-RU"/>
        </w:rPr>
        <w:t>, 13а</w:t>
      </w:r>
      <w:r w:rsidR="001E549E" w:rsidRPr="00135E56">
        <w:rPr>
          <w:rFonts w:ascii="Times New Roman" w:hAnsi="Times New Roman" w:cs="Times New Roman"/>
          <w:sz w:val="26"/>
          <w:szCs w:val="26"/>
        </w:rPr>
        <w:t>; телефон: 8(4852)</w:t>
      </w:r>
      <w:r w:rsidR="001E549E" w:rsidRPr="00135E56">
        <w:rPr>
          <w:rFonts w:ascii="Times New Roman" w:hAnsi="Times New Roman" w:cs="Times New Roman"/>
          <w:sz w:val="26"/>
          <w:szCs w:val="26"/>
          <w:lang w:eastAsia="ru-RU"/>
        </w:rPr>
        <w:t> 32</w:t>
      </w:r>
      <w:r w:rsidR="001E549E" w:rsidRPr="00135E56">
        <w:rPr>
          <w:rFonts w:ascii="Times New Roman" w:hAnsi="Times New Roman" w:cs="Times New Roman"/>
          <w:sz w:val="26"/>
          <w:szCs w:val="26"/>
        </w:rPr>
        <w:t>-</w:t>
      </w:r>
      <w:r w:rsidR="001E549E" w:rsidRPr="00135E56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="001E549E" w:rsidRPr="00135E56">
        <w:rPr>
          <w:rFonts w:ascii="Times New Roman" w:hAnsi="Times New Roman" w:cs="Times New Roman"/>
          <w:sz w:val="26"/>
          <w:szCs w:val="26"/>
        </w:rPr>
        <w:t>1-</w:t>
      </w:r>
      <w:r w:rsidR="001E549E" w:rsidRPr="00135E56">
        <w:rPr>
          <w:rFonts w:ascii="Times New Roman" w:hAnsi="Times New Roman" w:cs="Times New Roman"/>
          <w:sz w:val="26"/>
          <w:szCs w:val="26"/>
          <w:lang w:eastAsia="ru-RU"/>
        </w:rPr>
        <w:t>35</w:t>
      </w:r>
      <w:r w:rsidR="001E549E" w:rsidRPr="00135E56">
        <w:rPr>
          <w:rFonts w:ascii="Times New Roman" w:hAnsi="Times New Roman" w:cs="Times New Roman"/>
          <w:sz w:val="26"/>
          <w:szCs w:val="26"/>
        </w:rPr>
        <w:t>, е–</w:t>
      </w:r>
      <w:proofErr w:type="spellStart"/>
      <w:r w:rsidR="001E549E" w:rsidRPr="00135E56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="001E549E" w:rsidRPr="00135E56">
        <w:rPr>
          <w:rFonts w:ascii="Times New Roman" w:hAnsi="Times New Roman" w:cs="Times New Roman"/>
          <w:sz w:val="26"/>
          <w:szCs w:val="26"/>
        </w:rPr>
        <w:t>: </w:t>
      </w:r>
      <w:r w:rsidR="001E549E" w:rsidRPr="00135E56">
        <w:rPr>
          <w:rFonts w:ascii="Times New Roman" w:hAnsi="Times New Roman" w:cs="Times New Roman"/>
          <w:sz w:val="26"/>
          <w:szCs w:val="26"/>
          <w:lang w:eastAsia="ru-RU"/>
        </w:rPr>
        <w:t>yardou.62@yandex.ru</w:t>
      </w:r>
      <w:r w:rsidR="001E549E" w:rsidRPr="00135E56">
        <w:rPr>
          <w:rFonts w:ascii="Times New Roman" w:hAnsi="Times New Roman" w:cs="Times New Roman"/>
          <w:sz w:val="26"/>
          <w:szCs w:val="26"/>
        </w:rPr>
        <w:t>.</w:t>
      </w:r>
    </w:p>
    <w:p w14:paraId="2A623712" w14:textId="662D31FA" w:rsidR="009360BE" w:rsidRPr="00135E56" w:rsidRDefault="00CF325B" w:rsidP="00135E5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5E56">
        <w:rPr>
          <w:rFonts w:ascii="Times New Roman" w:hAnsi="Times New Roman" w:cs="Times New Roman"/>
          <w:sz w:val="26"/>
          <w:szCs w:val="26"/>
        </w:rPr>
        <w:t>Красноперекопский</w:t>
      </w:r>
      <w:r w:rsidR="009360BE" w:rsidRPr="00135E56">
        <w:rPr>
          <w:rFonts w:ascii="Times New Roman" w:hAnsi="Times New Roman" w:cs="Times New Roman"/>
          <w:sz w:val="26"/>
          <w:szCs w:val="26"/>
        </w:rPr>
        <w:t xml:space="preserve"> район: МДОУ</w:t>
      </w:r>
      <w:r w:rsidRPr="00135E56">
        <w:rPr>
          <w:rFonts w:ascii="Times New Roman" w:hAnsi="Times New Roman" w:cs="Times New Roman"/>
          <w:sz w:val="26"/>
          <w:szCs w:val="26"/>
        </w:rPr>
        <w:t xml:space="preserve"> «Детский сад №</w:t>
      </w:r>
      <w:r w:rsidR="002779BC" w:rsidRPr="00135E56">
        <w:rPr>
          <w:rFonts w:ascii="Times New Roman" w:hAnsi="Times New Roman" w:cs="Times New Roman"/>
          <w:sz w:val="26"/>
          <w:szCs w:val="26"/>
        </w:rPr>
        <w:t xml:space="preserve"> </w:t>
      </w:r>
      <w:r w:rsidR="00191A7F" w:rsidRPr="00135E56">
        <w:rPr>
          <w:rFonts w:ascii="Times New Roman" w:hAnsi="Times New Roman" w:cs="Times New Roman"/>
          <w:sz w:val="26"/>
          <w:szCs w:val="26"/>
        </w:rPr>
        <w:t>144</w:t>
      </w:r>
      <w:r w:rsidRPr="00135E56">
        <w:rPr>
          <w:rFonts w:ascii="Times New Roman" w:hAnsi="Times New Roman" w:cs="Times New Roman"/>
          <w:sz w:val="26"/>
          <w:szCs w:val="26"/>
        </w:rPr>
        <w:t>»</w:t>
      </w:r>
      <w:r w:rsidR="004C5BD1" w:rsidRPr="00135E56">
        <w:rPr>
          <w:rFonts w:ascii="Times New Roman" w:hAnsi="Times New Roman" w:cs="Times New Roman"/>
          <w:sz w:val="26"/>
          <w:szCs w:val="26"/>
        </w:rPr>
        <w:t xml:space="preserve">, </w:t>
      </w:r>
      <w:r w:rsidR="009360BE" w:rsidRPr="00135E56">
        <w:rPr>
          <w:rFonts w:ascii="Times New Roman" w:hAnsi="Times New Roman" w:cs="Times New Roman"/>
          <w:sz w:val="26"/>
          <w:szCs w:val="26"/>
        </w:rPr>
        <w:t xml:space="preserve">г. Ярославль, ул. </w:t>
      </w:r>
      <w:proofErr w:type="spellStart"/>
      <w:r w:rsidR="009360BE" w:rsidRPr="00135E56">
        <w:rPr>
          <w:rFonts w:ascii="Times New Roman" w:hAnsi="Times New Roman" w:cs="Times New Roman"/>
          <w:sz w:val="26"/>
          <w:szCs w:val="26"/>
        </w:rPr>
        <w:t>Закгейма</w:t>
      </w:r>
      <w:proofErr w:type="spellEnd"/>
      <w:r w:rsidR="009360BE" w:rsidRPr="00135E56">
        <w:rPr>
          <w:rFonts w:ascii="Times New Roman" w:hAnsi="Times New Roman" w:cs="Times New Roman"/>
          <w:sz w:val="26"/>
          <w:szCs w:val="26"/>
        </w:rPr>
        <w:t xml:space="preserve"> 7а</w:t>
      </w:r>
      <w:r w:rsidRPr="00135E56">
        <w:rPr>
          <w:rFonts w:ascii="Times New Roman" w:hAnsi="Times New Roman" w:cs="Times New Roman"/>
          <w:sz w:val="26"/>
          <w:szCs w:val="26"/>
        </w:rPr>
        <w:t>;</w:t>
      </w:r>
      <w:r w:rsidR="009360BE" w:rsidRPr="00135E56">
        <w:rPr>
          <w:rFonts w:ascii="Times New Roman" w:hAnsi="Times New Roman" w:cs="Times New Roman"/>
          <w:sz w:val="26"/>
          <w:szCs w:val="26"/>
        </w:rPr>
        <w:t xml:space="preserve"> телефон:</w:t>
      </w:r>
      <w:r w:rsidR="001E549E" w:rsidRPr="00135E56">
        <w:rPr>
          <w:rFonts w:ascii="Times New Roman" w:hAnsi="Times New Roman" w:cs="Times New Roman"/>
          <w:sz w:val="26"/>
          <w:szCs w:val="26"/>
        </w:rPr>
        <w:t xml:space="preserve"> 8(4852)</w:t>
      </w:r>
      <w:r w:rsidR="009360BE" w:rsidRPr="00135E56">
        <w:rPr>
          <w:rFonts w:ascii="Times New Roman" w:hAnsi="Times New Roman" w:cs="Times New Roman"/>
          <w:sz w:val="26"/>
          <w:szCs w:val="26"/>
        </w:rPr>
        <w:t xml:space="preserve"> </w:t>
      </w:r>
      <w:r w:rsidR="001E549E" w:rsidRPr="00135E56">
        <w:rPr>
          <w:rFonts w:ascii="Times New Roman" w:hAnsi="Times New Roman" w:cs="Times New Roman"/>
          <w:sz w:val="26"/>
          <w:szCs w:val="26"/>
        </w:rPr>
        <w:t>74-65-12, е–</w:t>
      </w:r>
      <w:proofErr w:type="spellStart"/>
      <w:r w:rsidR="001E549E" w:rsidRPr="00135E56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="001E549E" w:rsidRPr="00135E56">
        <w:rPr>
          <w:rFonts w:ascii="Times New Roman" w:hAnsi="Times New Roman" w:cs="Times New Roman"/>
          <w:sz w:val="26"/>
          <w:szCs w:val="26"/>
        </w:rPr>
        <w:t>: </w:t>
      </w:r>
      <w:r w:rsidR="001E549E" w:rsidRPr="00135E56">
        <w:rPr>
          <w:rFonts w:ascii="Times New Roman" w:hAnsi="Times New Roman" w:cs="Times New Roman"/>
          <w:sz w:val="26"/>
          <w:szCs w:val="26"/>
          <w:lang w:eastAsia="ru-RU"/>
        </w:rPr>
        <w:t>yardou144@yandex.ru</w:t>
      </w:r>
    </w:p>
    <w:p w14:paraId="65843CB7" w14:textId="1D512766" w:rsidR="00D90FC0" w:rsidRPr="00135E56" w:rsidRDefault="00193719" w:rsidP="00135E5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5E56">
        <w:rPr>
          <w:rFonts w:ascii="Times New Roman" w:hAnsi="Times New Roman" w:cs="Times New Roman"/>
          <w:sz w:val="26"/>
          <w:szCs w:val="26"/>
        </w:rPr>
        <w:t xml:space="preserve"> </w:t>
      </w:r>
      <w:r w:rsidR="00622813" w:rsidRPr="00135E56">
        <w:rPr>
          <w:rFonts w:ascii="Times New Roman" w:hAnsi="Times New Roman" w:cs="Times New Roman"/>
          <w:sz w:val="26"/>
          <w:szCs w:val="26"/>
        </w:rPr>
        <w:tab/>
      </w:r>
      <w:r w:rsidR="00CF325B" w:rsidRPr="00135E56">
        <w:rPr>
          <w:rFonts w:ascii="Times New Roman" w:hAnsi="Times New Roman" w:cs="Times New Roman"/>
          <w:sz w:val="26"/>
          <w:szCs w:val="26"/>
        </w:rPr>
        <w:t xml:space="preserve">Фрунзенский </w:t>
      </w:r>
      <w:r w:rsidR="009360BE" w:rsidRPr="00135E56">
        <w:rPr>
          <w:rFonts w:ascii="Times New Roman" w:hAnsi="Times New Roman" w:cs="Times New Roman"/>
          <w:sz w:val="26"/>
          <w:szCs w:val="26"/>
        </w:rPr>
        <w:t>район:</w:t>
      </w:r>
      <w:r w:rsidR="00CF325B" w:rsidRPr="00135E56">
        <w:rPr>
          <w:rFonts w:ascii="Times New Roman" w:hAnsi="Times New Roman" w:cs="Times New Roman"/>
          <w:sz w:val="26"/>
          <w:szCs w:val="26"/>
        </w:rPr>
        <w:t xml:space="preserve"> МДОУ «Детский сад №</w:t>
      </w:r>
      <w:r w:rsidR="002779BC" w:rsidRPr="00135E56">
        <w:rPr>
          <w:rFonts w:ascii="Times New Roman" w:hAnsi="Times New Roman" w:cs="Times New Roman"/>
          <w:sz w:val="26"/>
          <w:szCs w:val="26"/>
        </w:rPr>
        <w:t xml:space="preserve"> </w:t>
      </w:r>
      <w:r w:rsidR="00E44DA5" w:rsidRPr="00135E56">
        <w:rPr>
          <w:rFonts w:ascii="Times New Roman" w:hAnsi="Times New Roman" w:cs="Times New Roman"/>
          <w:sz w:val="26"/>
          <w:szCs w:val="26"/>
        </w:rPr>
        <w:t>38</w:t>
      </w:r>
      <w:r w:rsidR="00CF325B" w:rsidRPr="00135E56">
        <w:rPr>
          <w:rFonts w:ascii="Times New Roman" w:hAnsi="Times New Roman" w:cs="Times New Roman"/>
          <w:sz w:val="26"/>
          <w:szCs w:val="26"/>
        </w:rPr>
        <w:t>»</w:t>
      </w:r>
      <w:r w:rsidRPr="00135E56">
        <w:rPr>
          <w:rFonts w:ascii="Times New Roman" w:hAnsi="Times New Roman" w:cs="Times New Roman"/>
          <w:sz w:val="26"/>
          <w:szCs w:val="26"/>
        </w:rPr>
        <w:t>, г. Ярославль, переулок Герцена, дом 4</w:t>
      </w:r>
      <w:r w:rsidRPr="00135E56">
        <w:rPr>
          <w:rFonts w:ascii="Times New Roman" w:hAnsi="Times New Roman" w:cs="Times New Roman"/>
          <w:sz w:val="26"/>
          <w:szCs w:val="26"/>
        </w:rPr>
        <w:softHyphen/>
        <w:t>-а</w:t>
      </w:r>
      <w:r w:rsidR="004C5BD1" w:rsidRPr="00135E56">
        <w:rPr>
          <w:rFonts w:ascii="Times New Roman" w:hAnsi="Times New Roman" w:cs="Times New Roman"/>
          <w:sz w:val="26"/>
          <w:szCs w:val="26"/>
        </w:rPr>
        <w:t>;</w:t>
      </w:r>
      <w:r w:rsidR="001E549E" w:rsidRPr="00135E56">
        <w:rPr>
          <w:rFonts w:ascii="Times New Roman" w:hAnsi="Times New Roman" w:cs="Times New Roman"/>
          <w:sz w:val="26"/>
          <w:szCs w:val="26"/>
        </w:rPr>
        <w:t xml:space="preserve"> </w:t>
      </w:r>
      <w:r w:rsidR="004C5BD1" w:rsidRPr="00135E56">
        <w:rPr>
          <w:rFonts w:ascii="Times New Roman" w:hAnsi="Times New Roman" w:cs="Times New Roman"/>
          <w:sz w:val="26"/>
          <w:szCs w:val="26"/>
        </w:rPr>
        <w:t>т</w:t>
      </w:r>
      <w:r w:rsidRPr="00135E56">
        <w:rPr>
          <w:rFonts w:ascii="Times New Roman" w:hAnsi="Times New Roman" w:cs="Times New Roman"/>
          <w:sz w:val="26"/>
          <w:szCs w:val="26"/>
        </w:rPr>
        <w:t>елефон: 8</w:t>
      </w:r>
      <w:r w:rsidR="004C5BD1" w:rsidRPr="00135E56">
        <w:rPr>
          <w:rFonts w:ascii="Times New Roman" w:hAnsi="Times New Roman" w:cs="Times New Roman"/>
          <w:sz w:val="26"/>
          <w:szCs w:val="26"/>
        </w:rPr>
        <w:t>(</w:t>
      </w:r>
      <w:r w:rsidRPr="00135E56">
        <w:rPr>
          <w:rFonts w:ascii="Times New Roman" w:hAnsi="Times New Roman" w:cs="Times New Roman"/>
          <w:sz w:val="26"/>
          <w:szCs w:val="26"/>
        </w:rPr>
        <w:t>4852</w:t>
      </w:r>
      <w:r w:rsidR="004C5BD1" w:rsidRPr="00135E56">
        <w:rPr>
          <w:rFonts w:ascii="Times New Roman" w:hAnsi="Times New Roman" w:cs="Times New Roman"/>
          <w:sz w:val="26"/>
          <w:szCs w:val="26"/>
        </w:rPr>
        <w:t>)</w:t>
      </w:r>
      <w:r w:rsidRPr="00135E56">
        <w:rPr>
          <w:rFonts w:ascii="Times New Roman" w:hAnsi="Times New Roman" w:cs="Times New Roman"/>
          <w:sz w:val="26"/>
          <w:szCs w:val="26"/>
        </w:rPr>
        <w:t xml:space="preserve">23-40-50, </w:t>
      </w:r>
      <w:bookmarkStart w:id="0" w:name="_Hlk190078907"/>
      <w:r w:rsidR="004C5BD1" w:rsidRPr="00135E56">
        <w:rPr>
          <w:rFonts w:ascii="Times New Roman" w:hAnsi="Times New Roman" w:cs="Times New Roman"/>
          <w:sz w:val="26"/>
          <w:szCs w:val="26"/>
        </w:rPr>
        <w:t>е</w:t>
      </w:r>
      <w:r w:rsidRPr="00135E56">
        <w:rPr>
          <w:rFonts w:ascii="Times New Roman" w:hAnsi="Times New Roman" w:cs="Times New Roman"/>
          <w:sz w:val="26"/>
          <w:szCs w:val="26"/>
        </w:rPr>
        <w:t>–</w:t>
      </w:r>
      <w:proofErr w:type="spellStart"/>
      <w:r w:rsidRPr="00135E56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135E56">
        <w:rPr>
          <w:rFonts w:ascii="Times New Roman" w:hAnsi="Times New Roman" w:cs="Times New Roman"/>
          <w:sz w:val="26"/>
          <w:szCs w:val="26"/>
        </w:rPr>
        <w:t>: </w:t>
      </w:r>
      <w:bookmarkEnd w:id="0"/>
      <w:r w:rsidRPr="00135E56">
        <w:rPr>
          <w:rFonts w:ascii="Times New Roman" w:hAnsi="Times New Roman" w:cs="Times New Roman"/>
          <w:sz w:val="26"/>
          <w:szCs w:val="26"/>
        </w:rPr>
        <w:t>yardou038</w:t>
      </w:r>
      <w:r w:rsidR="001E549E" w:rsidRPr="00135E56">
        <w:rPr>
          <w:rFonts w:ascii="Times New Roman" w:hAnsi="Times New Roman" w:cs="Times New Roman"/>
          <w:sz w:val="26"/>
          <w:szCs w:val="26"/>
          <w:lang w:eastAsia="ru-RU"/>
        </w:rPr>
        <w:t>@yandex.ru</w:t>
      </w:r>
    </w:p>
    <w:p w14:paraId="0D5D1888" w14:textId="1B4517D4" w:rsidR="00D90FC0" w:rsidRPr="00135E56" w:rsidRDefault="00D90FC0" w:rsidP="00135E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135E5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Не более </w:t>
      </w:r>
      <w:r w:rsidR="004C5BD1" w:rsidRPr="00135E5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одной</w:t>
      </w:r>
      <w:r w:rsidRPr="00135E5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 xml:space="preserve"> работ</w:t>
      </w:r>
      <w:r w:rsidR="004C5BD1" w:rsidRPr="00135E5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ы в каждой номинации</w:t>
      </w:r>
      <w:r w:rsidRPr="00135E5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.</w:t>
      </w:r>
    </w:p>
    <w:p w14:paraId="6D1D1171" w14:textId="4D6148F3" w:rsidR="00D90FC0" w:rsidRPr="00135E56" w:rsidRDefault="009A561A" w:rsidP="00135E56">
      <w:pPr>
        <w:tabs>
          <w:tab w:val="left" w:pos="1134"/>
          <w:tab w:val="left" w:pos="20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135E5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Третий этап</w:t>
      </w:r>
      <w:r w:rsidRPr="00135E5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– </w:t>
      </w:r>
      <w:r w:rsidR="00974BF2" w:rsidRPr="00135E5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оформление выставки, </w:t>
      </w:r>
      <w:r w:rsidRPr="00135E5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работа жюри </w:t>
      </w:r>
      <w:r w:rsidR="00974BF2" w:rsidRPr="00135E5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с </w:t>
      </w:r>
      <w:r w:rsidR="00063924" w:rsidRPr="00135E5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14</w:t>
      </w:r>
      <w:r w:rsidR="00974BF2" w:rsidRPr="00135E5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.04.2025 по 1</w:t>
      </w:r>
      <w:r w:rsidR="00063924" w:rsidRPr="00135E5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8</w:t>
      </w:r>
      <w:r w:rsidR="00974BF2" w:rsidRPr="00135E5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.04.2025.</w:t>
      </w:r>
    </w:p>
    <w:p w14:paraId="226AD3ED" w14:textId="28386467" w:rsidR="005D6798" w:rsidRPr="00135E56" w:rsidRDefault="00CC2FE1" w:rsidP="00135E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</w:pPr>
      <w:r w:rsidRPr="00135E5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6.2</w:t>
      </w:r>
      <w:bookmarkStart w:id="1" w:name="_Hlk187916259"/>
      <w:r w:rsidR="00974BF2" w:rsidRPr="00135E5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. </w:t>
      </w:r>
      <w:r w:rsidR="00974BF2" w:rsidRPr="00135E5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Конкурсные работы могут быть индивидуальные (выполненные 1 ребенком или педагогом), коллективные (выполненные группой детей или педагогов) и совместные (выполненные педагогом с детьми либо родителями с ребенком).</w:t>
      </w:r>
      <w:bookmarkEnd w:id="1"/>
    </w:p>
    <w:p w14:paraId="4AA93B7A" w14:textId="6DB11128" w:rsidR="00191A7F" w:rsidRPr="00135E56" w:rsidRDefault="00CC2FE1" w:rsidP="00135E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135E56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6.3. </w:t>
      </w:r>
      <w:r w:rsidR="00974BF2" w:rsidRPr="00135E56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Конкурс</w:t>
      </w:r>
      <w:r w:rsidR="00974BF2" w:rsidRPr="00135E56"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проводится по следующим номинациям</w:t>
      </w:r>
      <w:r w:rsidR="002779BC" w:rsidRPr="00135E56"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14:ligatures w14:val="none"/>
        </w:rPr>
        <w:t>:</w:t>
      </w:r>
    </w:p>
    <w:p w14:paraId="380174C7" w14:textId="61EDFE42" w:rsidR="00E50207" w:rsidRPr="00135E56" w:rsidRDefault="00E50207" w:rsidP="00135E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135E56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Дети</w:t>
      </w:r>
      <w:r w:rsidR="003E1D60" w:rsidRPr="00135E56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, семьи воспитаннико</w:t>
      </w:r>
      <w:r w:rsidR="002779BC" w:rsidRPr="00135E56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в</w:t>
      </w:r>
      <w:r w:rsidR="003E1D60" w:rsidRPr="00135E56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.</w:t>
      </w:r>
    </w:p>
    <w:p w14:paraId="0CA09BEC" w14:textId="42167C0A" w:rsidR="00974BF2" w:rsidRPr="00135E56" w:rsidRDefault="007C3E47" w:rsidP="00135E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135E5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- 3</w:t>
      </w:r>
      <w:r w:rsidRPr="00135E56">
        <w:rPr>
          <w:rFonts w:ascii="Times New Roman" w:eastAsia="Calibri" w:hAnsi="Times New Roman" w:cs="Times New Roman"/>
          <w:bCs/>
          <w:kern w:val="0"/>
          <w:sz w:val="26"/>
          <w:szCs w:val="26"/>
          <w:lang w:val="en-US"/>
          <w14:ligatures w14:val="none"/>
        </w:rPr>
        <w:t>D</w:t>
      </w:r>
      <w:r w:rsidRPr="00135E5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r w:rsidR="00191A7F" w:rsidRPr="00135E5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–</w:t>
      </w:r>
      <w:r w:rsidRPr="00135E5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моделирование</w:t>
      </w:r>
      <w:r w:rsidR="00191A7F" w:rsidRPr="00135E5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;</w:t>
      </w:r>
    </w:p>
    <w:p w14:paraId="00F0B150" w14:textId="69EDB1DD" w:rsidR="00E50207" w:rsidRPr="00135E56" w:rsidRDefault="00E50207" w:rsidP="00135E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135E5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- макет.</w:t>
      </w:r>
    </w:p>
    <w:p w14:paraId="1C09A6FF" w14:textId="1A277AE0" w:rsidR="00E50207" w:rsidRPr="00135E56" w:rsidRDefault="00E50207" w:rsidP="00135E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135E56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Педагоги.</w:t>
      </w:r>
    </w:p>
    <w:p w14:paraId="3A0AF53E" w14:textId="33201E0D" w:rsidR="00232B40" w:rsidRPr="00135E56" w:rsidRDefault="00232B40" w:rsidP="00135E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bookmarkStart w:id="2" w:name="_Hlk187929851"/>
      <w:r w:rsidRPr="00135E5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- </w:t>
      </w:r>
      <w:proofErr w:type="spellStart"/>
      <w:r w:rsidR="00E50207" w:rsidRPr="00135E5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Л</w:t>
      </w:r>
      <w:r w:rsidRPr="00135E5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эпбук</w:t>
      </w:r>
      <w:proofErr w:type="spellEnd"/>
      <w:r w:rsidR="00E50207" w:rsidRPr="00135E5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.</w:t>
      </w:r>
    </w:p>
    <w:p w14:paraId="167653B1" w14:textId="5C8A229B" w:rsidR="00232B40" w:rsidRPr="00135E56" w:rsidRDefault="00232B40" w:rsidP="00135E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135E5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- </w:t>
      </w:r>
      <w:r w:rsidR="00E50207" w:rsidRPr="00135E5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Н</w:t>
      </w:r>
      <w:r w:rsidRPr="00135E5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астольная игра</w:t>
      </w:r>
      <w:r w:rsidR="00E50207" w:rsidRPr="00135E5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.</w:t>
      </w:r>
      <w:r w:rsidRPr="00135E5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</w:p>
    <w:bookmarkEnd w:id="2"/>
    <w:p w14:paraId="73BE5D9B" w14:textId="3CEC0AFE" w:rsidR="005D6798" w:rsidRPr="00135E56" w:rsidRDefault="00191A7F" w:rsidP="00135E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kern w:val="0"/>
          <w:sz w:val="26"/>
          <w:szCs w:val="26"/>
          <w14:ligatures w14:val="none"/>
        </w:rPr>
      </w:pPr>
      <w:r w:rsidRPr="00135E5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- </w:t>
      </w:r>
      <w:r w:rsidR="005135ED" w:rsidRPr="00135E5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«</w:t>
      </w:r>
      <w:r w:rsidRPr="00135E56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>ИКТ-ресурс</w:t>
      </w:r>
      <w:r w:rsidR="005135ED" w:rsidRPr="00135E56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>»</w:t>
      </w:r>
      <w:r w:rsidR="005D6798" w:rsidRPr="00135E56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 xml:space="preserve">: </w:t>
      </w:r>
      <w:r w:rsidRPr="00135E56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/>
          <w14:ligatures w14:val="none"/>
        </w:rPr>
        <w:t xml:space="preserve">интерактивная игра, викторина, </w:t>
      </w:r>
      <w:r w:rsidR="005135ED" w:rsidRPr="00135E5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компьютерная графика.</w:t>
      </w:r>
    </w:p>
    <w:p w14:paraId="34D5BA1A" w14:textId="0CD969BE" w:rsidR="00692320" w:rsidRPr="00135E56" w:rsidRDefault="00CC2FE1" w:rsidP="00135E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14:ligatures w14:val="none"/>
        </w:rPr>
      </w:pPr>
      <w:r w:rsidRPr="00135E56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6.4.</w:t>
      </w:r>
      <w:r w:rsidRPr="00135E56">
        <w:rPr>
          <w:rFonts w:ascii="Times New Roman" w:eastAsia="Calibri" w:hAnsi="Times New Roman" w:cs="Times New Roman"/>
          <w:b/>
          <w:color w:val="FF0000"/>
          <w:kern w:val="0"/>
          <w:sz w:val="26"/>
          <w:szCs w:val="26"/>
          <w14:ligatures w14:val="none"/>
        </w:rPr>
        <w:t xml:space="preserve"> </w:t>
      </w:r>
      <w:r w:rsidR="00CF31E4" w:rsidRPr="00135E56"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14:ligatures w14:val="none"/>
        </w:rPr>
        <w:t>Конкурсная работа должна иметь этикетку</w:t>
      </w:r>
      <w:r w:rsidR="00AA2481" w:rsidRPr="00135E56"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14:ligatures w14:val="none"/>
        </w:rPr>
        <w:t>,</w:t>
      </w:r>
      <w:r w:rsidR="002779BC" w:rsidRPr="00135E56"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14:ligatures w14:val="none"/>
        </w:rPr>
        <w:t xml:space="preserve"> на которой указываются № </w:t>
      </w:r>
      <w:r w:rsidR="00CF31E4" w:rsidRPr="00135E56"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14:ligatures w14:val="none"/>
        </w:rPr>
        <w:t>ОУ, номинация, категория участника</w:t>
      </w:r>
      <w:r w:rsidR="00692320" w:rsidRPr="00135E56">
        <w:rPr>
          <w:rFonts w:ascii="Times New Roman" w:eastAsia="Calibri" w:hAnsi="Times New Roman" w:cs="Times New Roman"/>
          <w:b/>
          <w:color w:val="000000"/>
          <w:kern w:val="0"/>
          <w:sz w:val="26"/>
          <w:szCs w:val="26"/>
          <w14:ligatures w14:val="none"/>
        </w:rPr>
        <w:t>.</w:t>
      </w:r>
    </w:p>
    <w:p w14:paraId="08BB8889" w14:textId="51834AB4" w:rsidR="00CC2FE1" w:rsidRPr="00135E56" w:rsidRDefault="00CC2FE1" w:rsidP="00135E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135E56">
        <w:rPr>
          <w:rFonts w:ascii="Times New Roman" w:eastAsia="Calibri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7. Оценка конкурсных работ осуществляется членами жюри по следующим критериям:</w:t>
      </w:r>
    </w:p>
    <w:p w14:paraId="2E259BD1" w14:textId="16F334DE" w:rsidR="00CC2FE1" w:rsidRPr="00135E56" w:rsidRDefault="00CC2FE1" w:rsidP="00135E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35E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- общее впечатление от работы, аккуратность</w:t>
      </w:r>
      <w:r w:rsidR="00942FF7" w:rsidRPr="00135E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, соответствие конкурсной работы номинации</w:t>
      </w:r>
      <w:r w:rsidRPr="00135E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;</w:t>
      </w:r>
    </w:p>
    <w:p w14:paraId="73D75F30" w14:textId="3A6EC95D" w:rsidR="00CC2FE1" w:rsidRPr="00135E56" w:rsidRDefault="00CC2FE1" w:rsidP="00135E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35E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>-</w:t>
      </w:r>
      <w:r w:rsidR="00942FF7" w:rsidRPr="00135E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942FF7" w:rsidRPr="00135E56">
        <w:rPr>
          <w:rFonts w:ascii="Times New Roman" w:hAnsi="Times New Roman" w:cs="Times New Roman"/>
          <w:sz w:val="26"/>
          <w:szCs w:val="26"/>
        </w:rPr>
        <w:t>оригинальность и новизна замысла,</w:t>
      </w:r>
      <w:r w:rsidR="00942FF7" w:rsidRPr="00135E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135E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креативность решений;</w:t>
      </w:r>
    </w:p>
    <w:p w14:paraId="286BB278" w14:textId="7B211284" w:rsidR="00CC2FE1" w:rsidRPr="00135E56" w:rsidRDefault="00CC2FE1" w:rsidP="00135E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35E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-</w:t>
      </w:r>
      <w:r w:rsidR="00942FF7" w:rsidRPr="00135E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135E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техника, сложность и оригинальность дизайнерского исполнения;</w:t>
      </w:r>
    </w:p>
    <w:p w14:paraId="132A368E" w14:textId="6C56809F" w:rsidR="00CC2FE1" w:rsidRPr="00135E56" w:rsidRDefault="00CC2FE1" w:rsidP="00135E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35E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-</w:t>
      </w:r>
      <w:r w:rsidR="00942FF7" w:rsidRPr="00135E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942FF7" w:rsidRPr="00135E56">
        <w:rPr>
          <w:rFonts w:ascii="Times New Roman" w:hAnsi="Times New Roman" w:cs="Times New Roman"/>
          <w:sz w:val="26"/>
          <w:szCs w:val="26"/>
        </w:rPr>
        <w:t xml:space="preserve">художественное мастерство и </w:t>
      </w:r>
      <w:r w:rsidR="00942FF7" w:rsidRPr="00135E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мастерство исполнения</w:t>
      </w:r>
      <w:r w:rsidRPr="00135E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;</w:t>
      </w:r>
    </w:p>
    <w:p w14:paraId="76524A17" w14:textId="7942E7D9" w:rsidR="00692320" w:rsidRPr="00135E56" w:rsidRDefault="00CC2FE1" w:rsidP="00135E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35E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-</w:t>
      </w:r>
      <w:r w:rsidR="009A561A" w:rsidRPr="00135E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135E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уникальность</w:t>
      </w:r>
      <w:r w:rsidR="00942FF7" w:rsidRPr="00135E5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, </w:t>
      </w:r>
      <w:r w:rsidR="00942FF7" w:rsidRPr="00135E56">
        <w:rPr>
          <w:rFonts w:ascii="Times New Roman" w:hAnsi="Times New Roman" w:cs="Times New Roman"/>
          <w:sz w:val="26"/>
          <w:szCs w:val="26"/>
        </w:rPr>
        <w:t>авторство</w:t>
      </w:r>
      <w:r w:rsidR="00C931F0" w:rsidRPr="00135E56">
        <w:rPr>
          <w:rFonts w:ascii="Times New Roman" w:hAnsi="Times New Roman" w:cs="Times New Roman"/>
          <w:sz w:val="26"/>
          <w:szCs w:val="26"/>
        </w:rPr>
        <w:t>.</w:t>
      </w:r>
    </w:p>
    <w:p w14:paraId="26DEBB49" w14:textId="065141B4" w:rsidR="00CC2FE1" w:rsidRPr="00135E56" w:rsidRDefault="00CC2FE1" w:rsidP="00135E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135E56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8. Подведение итогов и награждение победителей.</w:t>
      </w:r>
    </w:p>
    <w:p w14:paraId="49C3AD99" w14:textId="78693B7E" w:rsidR="00CC2FE1" w:rsidRPr="00135E56" w:rsidRDefault="002779BC" w:rsidP="00135E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135E5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8.1. Жюри</w:t>
      </w:r>
      <w:r w:rsidR="00CC2FE1" w:rsidRPr="00135E5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</w:t>
      </w:r>
      <w:r w:rsidRPr="00135E5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К</w:t>
      </w:r>
      <w:r w:rsidR="00CC2FE1" w:rsidRPr="00135E5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онкурса принимает </w:t>
      </w:r>
      <w:r w:rsidRPr="00135E5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решение о победителях К</w:t>
      </w:r>
      <w:r w:rsidR="00CC2FE1" w:rsidRPr="00135E5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онкурса по сумме баллов всех протоколов членов жюри по каждой конкурсной работе.</w:t>
      </w:r>
    </w:p>
    <w:p w14:paraId="72E79B66" w14:textId="06D91CA5" w:rsidR="00CC2FE1" w:rsidRPr="00135E56" w:rsidRDefault="00CC2FE1" w:rsidP="00135E56">
      <w:pPr>
        <w:tabs>
          <w:tab w:val="left" w:pos="993"/>
          <w:tab w:val="left" w:pos="1134"/>
          <w:tab w:val="center" w:pos="4153"/>
          <w:tab w:val="left" w:pos="7371"/>
          <w:tab w:val="right" w:pos="8306"/>
        </w:tabs>
        <w:spacing w:after="0" w:line="240" w:lineRule="auto"/>
        <w:ind w:firstLine="709"/>
        <w:jc w:val="both"/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35E56"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  <w:t xml:space="preserve">8.2. Оценка работ проводится по бальной системе (от 0 до </w:t>
      </w:r>
      <w:r w:rsidR="00692320" w:rsidRPr="00135E56"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  <w:t>2</w:t>
      </w:r>
      <w:r w:rsidRPr="00135E56"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  <w:t xml:space="preserve"> баллов по каждому критерию, где 0 баллов – работа не соответствует критерию, 1 балл – работа частично соответствует критерию, 2 балла – работа полностью соответствует критерию).</w:t>
      </w:r>
    </w:p>
    <w:p w14:paraId="3A418992" w14:textId="2589ABBC" w:rsidR="00CC2FE1" w:rsidRPr="00135E56" w:rsidRDefault="002779BC" w:rsidP="00135E56">
      <w:pPr>
        <w:tabs>
          <w:tab w:val="left" w:pos="993"/>
          <w:tab w:val="left" w:pos="1134"/>
          <w:tab w:val="center" w:pos="4153"/>
          <w:tab w:val="left" w:pos="7371"/>
          <w:tab w:val="right" w:pos="8306"/>
        </w:tabs>
        <w:spacing w:after="0" w:line="240" w:lineRule="auto"/>
        <w:ind w:firstLine="709"/>
        <w:jc w:val="both"/>
        <w:rPr>
          <w:rFonts w:ascii="Times New Roman" w:eastAsia="SymbolMT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135E56"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  <w:t>8.3. Итоги</w:t>
      </w:r>
      <w:r w:rsidR="00CC2FE1" w:rsidRPr="00135E56"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E44DA5" w:rsidRPr="00135E56"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  <w:t xml:space="preserve">Конкурса </w:t>
      </w:r>
      <w:r w:rsidR="00153935" w:rsidRPr="00135E56"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  <w:t xml:space="preserve">будут </w:t>
      </w:r>
      <w:r w:rsidR="00CC2FE1" w:rsidRPr="00135E56"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  <w:t>по</w:t>
      </w:r>
      <w:r w:rsidR="00E44DA5" w:rsidRPr="00135E56"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  <w:t>д</w:t>
      </w:r>
      <w:r w:rsidR="00153935" w:rsidRPr="00135E56"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  <w:t>води</w:t>
      </w:r>
      <w:r w:rsidR="00CC2FE1" w:rsidRPr="00135E56"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  <w:t>т</w:t>
      </w:r>
      <w:r w:rsidR="00153935" w:rsidRPr="00135E56"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  <w:t>ь</w:t>
      </w:r>
      <w:r w:rsidR="00CC2FE1" w:rsidRPr="00135E56"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  <w:t>с</w:t>
      </w:r>
      <w:r w:rsidR="00153935" w:rsidRPr="00135E56"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  <w:t>я по каждой номинации по районам</w:t>
      </w:r>
      <w:r w:rsidR="00CC2FE1" w:rsidRPr="00135E56"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153935" w:rsidRPr="00135E56"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  <w:t xml:space="preserve">до </w:t>
      </w:r>
      <w:r w:rsidR="00E44DA5" w:rsidRPr="00135E56"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  <w:t>1</w:t>
      </w:r>
      <w:r w:rsidR="00153935" w:rsidRPr="00135E56"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  <w:t>8</w:t>
      </w:r>
      <w:r w:rsidR="00135E56"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  <w:t xml:space="preserve">.04.2025 </w:t>
      </w:r>
      <w:r w:rsidR="00E44DA5" w:rsidRPr="00135E56"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  <w:t>и</w:t>
      </w:r>
      <w:r w:rsidR="00CC2FE1" w:rsidRPr="00135E56"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  <w:t xml:space="preserve"> будут размещены на сайтах департамента образования мэрии города Ярославля и МДОУ «Детский сад №</w:t>
      </w:r>
      <w:r w:rsidR="00153935" w:rsidRPr="00135E56"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942FF7" w:rsidRPr="00135E56"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  <w:t>144</w:t>
      </w:r>
      <w:r w:rsidR="00CC2FE1" w:rsidRPr="00135E56"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  <w:t>»</w:t>
      </w:r>
      <w:r w:rsidR="00135E56"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  <w:t xml:space="preserve"> до 25.04.2025</w:t>
      </w:r>
      <w:r w:rsidR="00153935" w:rsidRPr="00135E56"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  <w:t>.</w:t>
      </w:r>
    </w:p>
    <w:p w14:paraId="7F478711" w14:textId="77777777" w:rsidR="00CC2FE1" w:rsidRPr="00135E56" w:rsidRDefault="00CC2FE1" w:rsidP="00135E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135E5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8.4. Победители, занявшие I, II, III места награждаются </w:t>
      </w:r>
      <w:r w:rsidRPr="00135E5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дипломами</w:t>
      </w:r>
      <w:r w:rsidRPr="00135E5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. </w:t>
      </w:r>
    </w:p>
    <w:p w14:paraId="76159FFE" w14:textId="77777777" w:rsidR="00CC2FE1" w:rsidRPr="00135E56" w:rsidRDefault="00CC2FE1" w:rsidP="00135E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135E56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Остальные участники награждаются сертификатами участников.</w:t>
      </w:r>
    </w:p>
    <w:p w14:paraId="36A7C730" w14:textId="2D8E0C1C" w:rsidR="00CC2FE1" w:rsidRPr="00135E56" w:rsidRDefault="00CC2FE1" w:rsidP="00135E56">
      <w:pPr>
        <w:tabs>
          <w:tab w:val="left" w:pos="993"/>
          <w:tab w:val="left" w:pos="1134"/>
          <w:tab w:val="center" w:pos="4153"/>
          <w:tab w:val="left" w:pos="7371"/>
          <w:tab w:val="right" w:pos="8306"/>
        </w:tabs>
        <w:spacing w:after="0" w:line="240" w:lineRule="auto"/>
        <w:ind w:firstLine="709"/>
        <w:jc w:val="both"/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35E56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8.5. </w:t>
      </w:r>
      <w:r w:rsidRPr="00135E56"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  <w:t xml:space="preserve">Выдача свидетельств участникам, </w:t>
      </w:r>
      <w:r w:rsidR="00C06659" w:rsidRPr="00135E56"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  <w:t xml:space="preserve">дипломов победителям </w:t>
      </w:r>
      <w:r w:rsidR="00E44DA5" w:rsidRPr="00135E56"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  <w:t>К</w:t>
      </w:r>
      <w:r w:rsidRPr="00135E56"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  <w:t>онкурса и благодарственных писем педагогам будет осуществляться</w:t>
      </w:r>
      <w:r w:rsidR="00E44DA5" w:rsidRPr="00135E56"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135E56"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  <w:t>через отдел общего и дошкольного образования департамента образования мэрии города Ярославля (каб.36)</w:t>
      </w:r>
      <w:r w:rsidR="00153935" w:rsidRPr="00135E56"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  <w:t xml:space="preserve"> после 25.04.2025</w:t>
      </w:r>
      <w:r w:rsidRPr="00135E56"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  <w:t>.</w:t>
      </w:r>
    </w:p>
    <w:p w14:paraId="5D915646" w14:textId="75598414" w:rsidR="00CC2FE1" w:rsidRPr="00135E56" w:rsidRDefault="00CC2FE1" w:rsidP="00135E56">
      <w:pPr>
        <w:tabs>
          <w:tab w:val="left" w:pos="993"/>
          <w:tab w:val="left" w:pos="1134"/>
          <w:tab w:val="center" w:pos="4153"/>
          <w:tab w:val="left" w:pos="7371"/>
          <w:tab w:val="right" w:pos="8306"/>
        </w:tabs>
        <w:spacing w:after="0" w:line="240" w:lineRule="auto"/>
        <w:ind w:firstLine="709"/>
        <w:jc w:val="both"/>
        <w:rPr>
          <w:rFonts w:ascii="Times New Roman" w:eastAsia="SymbolMT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135E56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8.6</w:t>
      </w:r>
      <w:r w:rsidR="005D6798" w:rsidRPr="00135E56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.</w:t>
      </w:r>
      <w:r w:rsidR="00C06659" w:rsidRPr="00135E56"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  <w:t xml:space="preserve"> Руководителям </w:t>
      </w:r>
      <w:r w:rsidRPr="00135E56">
        <w:rPr>
          <w:rFonts w:ascii="Times New Roman" w:eastAsia="SymbolMT" w:hAnsi="Times New Roman" w:cs="Times New Roman"/>
          <w:kern w:val="0"/>
          <w:sz w:val="26"/>
          <w:szCs w:val="26"/>
          <w:lang w:eastAsia="ru-RU"/>
          <w14:ligatures w14:val="none"/>
        </w:rPr>
        <w:t>ОУ, предоставивших возможности для организации выставки конкурсных работ, членам жюри вручаются Благодарственные письма департамента образования мэрии города Ярославля</w:t>
      </w:r>
      <w:r w:rsidRPr="00135E56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.</w:t>
      </w:r>
    </w:p>
    <w:p w14:paraId="5977DE33" w14:textId="33F7D5DF" w:rsidR="00D71B1F" w:rsidRPr="005973A2" w:rsidRDefault="00D71B1F" w:rsidP="00D71B1F">
      <w:pPr>
        <w:tabs>
          <w:tab w:val="left" w:pos="8595"/>
        </w:tabs>
        <w:spacing w:after="0" w:line="249" w:lineRule="auto"/>
        <w:ind w:right="666"/>
        <w:rPr>
          <w:rFonts w:ascii="Times New Roman" w:eastAsia="Times New Roman" w:hAnsi="Times New Roman" w:cs="Times New Roman"/>
          <w:bCs/>
          <w:color w:val="000000"/>
          <w:spacing w:val="7"/>
          <w:kern w:val="0"/>
          <w:sz w:val="26"/>
          <w:szCs w:val="26"/>
          <w:lang w:eastAsia="ru-RU"/>
          <w14:ligatures w14:val="none"/>
        </w:rPr>
      </w:pPr>
    </w:p>
    <w:p w14:paraId="669426FD" w14:textId="7D170A86" w:rsidR="00D71B1F" w:rsidRPr="00C06659" w:rsidRDefault="00D71B1F" w:rsidP="00D71B1F">
      <w:pPr>
        <w:spacing w:after="0" w:line="249" w:lineRule="auto"/>
        <w:ind w:right="666"/>
        <w:jc w:val="center"/>
        <w:rPr>
          <w:rFonts w:ascii="Times New Roman" w:eastAsia="Times New Roman" w:hAnsi="Times New Roman" w:cs="Times New Roman"/>
          <w:bCs/>
          <w:color w:val="000000"/>
          <w:spacing w:val="7"/>
          <w:kern w:val="0"/>
          <w:sz w:val="26"/>
          <w:szCs w:val="26"/>
          <w:lang w:eastAsia="ru-RU"/>
          <w14:ligatures w14:val="none"/>
        </w:rPr>
      </w:pPr>
      <w:r w:rsidRPr="00C06659">
        <w:rPr>
          <w:rFonts w:ascii="Times New Roman" w:eastAsia="Times New Roman" w:hAnsi="Times New Roman" w:cs="Times New Roman"/>
          <w:b/>
          <w:bCs/>
          <w:color w:val="000000"/>
          <w:spacing w:val="7"/>
          <w:kern w:val="0"/>
          <w:sz w:val="26"/>
          <w:szCs w:val="26"/>
          <w:lang w:eastAsia="ru-RU"/>
          <w14:ligatures w14:val="none"/>
        </w:rPr>
        <w:t>Заявка</w:t>
      </w:r>
      <w:r w:rsidR="00C06659">
        <w:rPr>
          <w:rFonts w:ascii="Times New Roman" w:eastAsia="Times New Roman" w:hAnsi="Times New Roman" w:cs="Times New Roman"/>
          <w:b/>
          <w:bCs/>
          <w:color w:val="000000"/>
          <w:spacing w:val="7"/>
          <w:kern w:val="0"/>
          <w:sz w:val="26"/>
          <w:szCs w:val="26"/>
          <w:lang w:eastAsia="ru-RU"/>
          <w14:ligatures w14:val="none"/>
        </w:rPr>
        <w:t xml:space="preserve"> </w:t>
      </w:r>
      <w:r w:rsidR="00C06659" w:rsidRPr="00C06659">
        <w:rPr>
          <w:rFonts w:ascii="Times New Roman" w:eastAsia="Times New Roman" w:hAnsi="Times New Roman" w:cs="Times New Roman"/>
          <w:bCs/>
          <w:color w:val="000000"/>
          <w:spacing w:val="7"/>
          <w:kern w:val="0"/>
          <w:sz w:val="26"/>
          <w:szCs w:val="26"/>
          <w:lang w:eastAsia="ru-RU"/>
          <w14:ligatures w14:val="none"/>
        </w:rPr>
        <w:t>(образец)</w:t>
      </w:r>
    </w:p>
    <w:p w14:paraId="40FE4EED" w14:textId="77777777" w:rsidR="0008355D" w:rsidRPr="00C06659" w:rsidRDefault="00D71B1F" w:rsidP="0008355D">
      <w:pPr>
        <w:widowControl w:val="0"/>
        <w:autoSpaceDE w:val="0"/>
        <w:autoSpaceDN w:val="0"/>
        <w:adjustRightInd w:val="0"/>
        <w:spacing w:before="29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C06659">
        <w:rPr>
          <w:rFonts w:ascii="Times New Roman" w:eastAsia="Times New Roman" w:hAnsi="Times New Roman" w:cs="Times New Roman"/>
          <w:b/>
          <w:bCs/>
          <w:color w:val="000000"/>
          <w:spacing w:val="7"/>
          <w:kern w:val="0"/>
          <w:sz w:val="26"/>
          <w:szCs w:val="26"/>
          <w:lang w:eastAsia="ru-RU"/>
          <w14:ligatures w14:val="none"/>
        </w:rPr>
        <w:t xml:space="preserve">на </w:t>
      </w:r>
      <w:r w:rsidRPr="00C06659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/>
          <w14:ligatures w14:val="none"/>
        </w:rPr>
        <w:t>участие</w:t>
      </w:r>
      <w:r w:rsidRPr="00C06659">
        <w:rPr>
          <w:rFonts w:ascii="Times New Roman" w:eastAsia="Times New Roman" w:hAnsi="Times New Roman" w:cs="Times New Roman"/>
          <w:b/>
          <w:bCs/>
          <w:color w:val="000000"/>
          <w:spacing w:val="5"/>
          <w:kern w:val="0"/>
          <w:sz w:val="26"/>
          <w:szCs w:val="26"/>
          <w:lang w:eastAsia="ru-RU"/>
          <w14:ligatures w14:val="none"/>
        </w:rPr>
        <w:t xml:space="preserve"> в </w:t>
      </w:r>
      <w:r w:rsidR="0008355D" w:rsidRPr="00C06659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городском конкурсе творческих работ «Этот загадочный КОСМОС»</w:t>
      </w:r>
    </w:p>
    <w:p w14:paraId="408C99FD" w14:textId="77777777" w:rsidR="00C06659" w:rsidRPr="002779BC" w:rsidRDefault="00C06659" w:rsidP="00C066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kern w:val="0"/>
          <w:sz w:val="26"/>
          <w:szCs w:val="26"/>
          <w:lang w:eastAsia="ru-RU"/>
          <w14:ligatures w14:val="none"/>
        </w:rPr>
      </w:pPr>
      <w:r w:rsidRPr="002779BC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среди воспитанников, родителей (законных представителей) и педагогических работников  образовательных учреждений города Ярославля, реализующих программы дошкольного образования</w:t>
      </w:r>
    </w:p>
    <w:p w14:paraId="542608D4" w14:textId="77777777" w:rsidR="004F5FE4" w:rsidRPr="005973A2" w:rsidRDefault="004F5FE4" w:rsidP="0008355D">
      <w:pPr>
        <w:widowControl w:val="0"/>
        <w:autoSpaceDE w:val="0"/>
        <w:autoSpaceDN w:val="0"/>
        <w:adjustRightInd w:val="0"/>
        <w:spacing w:before="29"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141870A" w14:textId="77777777" w:rsidR="0008355D" w:rsidRPr="005973A2" w:rsidRDefault="0008355D" w:rsidP="0008355D">
      <w:pPr>
        <w:widowControl w:val="0"/>
        <w:autoSpaceDE w:val="0"/>
        <w:autoSpaceDN w:val="0"/>
        <w:adjustRightInd w:val="0"/>
        <w:spacing w:before="29"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1313"/>
        <w:gridCol w:w="1490"/>
        <w:gridCol w:w="2378"/>
        <w:gridCol w:w="1492"/>
        <w:gridCol w:w="1646"/>
      </w:tblGrid>
      <w:tr w:rsidR="0008355D" w:rsidRPr="005973A2" w14:paraId="287E320C" w14:textId="77777777" w:rsidTr="002F314D">
        <w:tc>
          <w:tcPr>
            <w:tcW w:w="1876" w:type="dxa"/>
            <w:shd w:val="clear" w:color="auto" w:fill="auto"/>
          </w:tcPr>
          <w:p w14:paraId="4ACB83A4" w14:textId="6296E239" w:rsidR="0008355D" w:rsidRPr="005973A2" w:rsidRDefault="00C06659" w:rsidP="00C931F0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spacing w:after="0" w:line="240" w:lineRule="auto"/>
              <w:jc w:val="center"/>
              <w:rPr>
                <w:rFonts w:ascii="Times New Roman" w:eastAsia="SymbolMT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SymbolMT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Наименование </w:t>
            </w:r>
            <w:r w:rsidR="0008355D" w:rsidRPr="005973A2">
              <w:rPr>
                <w:rFonts w:ascii="Times New Roman" w:eastAsia="SymbolMT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ОУ</w:t>
            </w:r>
          </w:p>
        </w:tc>
        <w:tc>
          <w:tcPr>
            <w:tcW w:w="1313" w:type="dxa"/>
            <w:shd w:val="clear" w:color="auto" w:fill="auto"/>
          </w:tcPr>
          <w:p w14:paraId="7C85F7AD" w14:textId="77777777" w:rsidR="0008355D" w:rsidRPr="005973A2" w:rsidRDefault="0008355D" w:rsidP="00C931F0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spacing w:after="0" w:line="240" w:lineRule="auto"/>
              <w:jc w:val="center"/>
              <w:rPr>
                <w:rFonts w:ascii="Times New Roman" w:eastAsia="SymbolMT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973A2">
              <w:rPr>
                <w:rFonts w:ascii="Times New Roman" w:eastAsia="SymbolMT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Название работы</w:t>
            </w:r>
          </w:p>
        </w:tc>
        <w:tc>
          <w:tcPr>
            <w:tcW w:w="1490" w:type="dxa"/>
            <w:shd w:val="clear" w:color="auto" w:fill="auto"/>
          </w:tcPr>
          <w:p w14:paraId="3A7BA487" w14:textId="68D28DD8" w:rsidR="0008355D" w:rsidRPr="005973A2" w:rsidRDefault="0008355D" w:rsidP="00C931F0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spacing w:after="0" w:line="240" w:lineRule="auto"/>
              <w:jc w:val="center"/>
              <w:rPr>
                <w:rFonts w:ascii="Times New Roman" w:eastAsia="SymbolMT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973A2">
              <w:rPr>
                <w:rFonts w:ascii="Times New Roman" w:eastAsia="SymbolMT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Номинация и категория участников</w:t>
            </w:r>
          </w:p>
        </w:tc>
        <w:tc>
          <w:tcPr>
            <w:tcW w:w="2378" w:type="dxa"/>
            <w:shd w:val="clear" w:color="auto" w:fill="auto"/>
          </w:tcPr>
          <w:p w14:paraId="3463B279" w14:textId="146C04FC" w:rsidR="0008355D" w:rsidRPr="005973A2" w:rsidRDefault="0008355D" w:rsidP="00C931F0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spacing w:after="0" w:line="240" w:lineRule="auto"/>
              <w:jc w:val="center"/>
              <w:rPr>
                <w:rFonts w:ascii="Times New Roman" w:eastAsia="SymbolMT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973A2">
              <w:rPr>
                <w:rFonts w:ascii="Times New Roman" w:eastAsia="SymbolMT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Ф.И. автора, при коллективном исполнении – № группы и ФИО педагога</w:t>
            </w:r>
          </w:p>
        </w:tc>
        <w:tc>
          <w:tcPr>
            <w:tcW w:w="1492" w:type="dxa"/>
            <w:shd w:val="clear" w:color="auto" w:fill="auto"/>
          </w:tcPr>
          <w:p w14:paraId="6FC2A738" w14:textId="77777777" w:rsidR="0008355D" w:rsidRPr="005973A2" w:rsidRDefault="0008355D" w:rsidP="00C931F0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spacing w:after="0" w:line="240" w:lineRule="auto"/>
              <w:jc w:val="center"/>
              <w:rPr>
                <w:rFonts w:ascii="Times New Roman" w:eastAsia="SymbolMT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973A2">
              <w:rPr>
                <w:rFonts w:ascii="Times New Roman" w:eastAsia="SymbolMT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Ф.И.О. педагога - куратора</w:t>
            </w:r>
          </w:p>
        </w:tc>
        <w:tc>
          <w:tcPr>
            <w:tcW w:w="1646" w:type="dxa"/>
          </w:tcPr>
          <w:p w14:paraId="1995F254" w14:textId="77777777" w:rsidR="0008355D" w:rsidRPr="005973A2" w:rsidRDefault="0008355D" w:rsidP="00C931F0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spacing w:after="0" w:line="240" w:lineRule="auto"/>
              <w:jc w:val="center"/>
              <w:rPr>
                <w:rFonts w:ascii="Times New Roman" w:eastAsia="SymbolMT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973A2">
              <w:rPr>
                <w:rFonts w:ascii="Times New Roman" w:eastAsia="SymbolMT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Электронная почта учреждения для направления дипломов</w:t>
            </w:r>
          </w:p>
        </w:tc>
      </w:tr>
      <w:tr w:rsidR="0008355D" w:rsidRPr="005973A2" w14:paraId="2BBE433F" w14:textId="77777777" w:rsidTr="002F314D">
        <w:tc>
          <w:tcPr>
            <w:tcW w:w="1876" w:type="dxa"/>
            <w:shd w:val="clear" w:color="auto" w:fill="auto"/>
          </w:tcPr>
          <w:p w14:paraId="0C52AC50" w14:textId="77777777" w:rsidR="0008355D" w:rsidRPr="005973A2" w:rsidRDefault="0008355D" w:rsidP="002F314D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SymbolMT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313" w:type="dxa"/>
            <w:shd w:val="clear" w:color="auto" w:fill="auto"/>
          </w:tcPr>
          <w:p w14:paraId="5AA92425" w14:textId="77777777" w:rsidR="0008355D" w:rsidRPr="005973A2" w:rsidRDefault="0008355D" w:rsidP="002F314D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SymbolMT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490" w:type="dxa"/>
            <w:shd w:val="clear" w:color="auto" w:fill="auto"/>
          </w:tcPr>
          <w:p w14:paraId="25DC8A4B" w14:textId="77777777" w:rsidR="0008355D" w:rsidRPr="005973A2" w:rsidRDefault="0008355D" w:rsidP="002F314D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SymbolMT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378" w:type="dxa"/>
            <w:shd w:val="clear" w:color="auto" w:fill="auto"/>
          </w:tcPr>
          <w:p w14:paraId="18B21379" w14:textId="77777777" w:rsidR="0008355D" w:rsidRPr="005973A2" w:rsidRDefault="0008355D" w:rsidP="002F314D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SymbolMT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492" w:type="dxa"/>
            <w:shd w:val="clear" w:color="auto" w:fill="auto"/>
          </w:tcPr>
          <w:p w14:paraId="02A1D397" w14:textId="77777777" w:rsidR="0008355D" w:rsidRPr="005973A2" w:rsidRDefault="0008355D" w:rsidP="002F314D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SymbolMT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646" w:type="dxa"/>
            <w:vMerge w:val="restart"/>
          </w:tcPr>
          <w:p w14:paraId="153EF80A" w14:textId="77777777" w:rsidR="0008355D" w:rsidRPr="005973A2" w:rsidRDefault="0008355D" w:rsidP="002F314D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SymbolMT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08355D" w:rsidRPr="005973A2" w14:paraId="7274E715" w14:textId="77777777" w:rsidTr="002F314D">
        <w:tc>
          <w:tcPr>
            <w:tcW w:w="1876" w:type="dxa"/>
            <w:shd w:val="clear" w:color="auto" w:fill="auto"/>
          </w:tcPr>
          <w:p w14:paraId="3D26876D" w14:textId="77777777" w:rsidR="0008355D" w:rsidRPr="005973A2" w:rsidRDefault="0008355D" w:rsidP="002F314D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SymbolMT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313" w:type="dxa"/>
            <w:shd w:val="clear" w:color="auto" w:fill="auto"/>
          </w:tcPr>
          <w:p w14:paraId="0A263BA4" w14:textId="77777777" w:rsidR="0008355D" w:rsidRPr="005973A2" w:rsidRDefault="0008355D" w:rsidP="002F314D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SymbolMT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490" w:type="dxa"/>
            <w:shd w:val="clear" w:color="auto" w:fill="auto"/>
          </w:tcPr>
          <w:p w14:paraId="77CAAA49" w14:textId="77777777" w:rsidR="0008355D" w:rsidRPr="005973A2" w:rsidRDefault="0008355D" w:rsidP="002F314D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SymbolMT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378" w:type="dxa"/>
            <w:shd w:val="clear" w:color="auto" w:fill="auto"/>
          </w:tcPr>
          <w:p w14:paraId="34F3BD10" w14:textId="77777777" w:rsidR="0008355D" w:rsidRPr="005973A2" w:rsidRDefault="0008355D" w:rsidP="002F314D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SymbolMT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492" w:type="dxa"/>
            <w:shd w:val="clear" w:color="auto" w:fill="auto"/>
          </w:tcPr>
          <w:p w14:paraId="05A8E31C" w14:textId="77777777" w:rsidR="0008355D" w:rsidRPr="005973A2" w:rsidRDefault="0008355D" w:rsidP="002F314D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SymbolMT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646" w:type="dxa"/>
            <w:vMerge/>
          </w:tcPr>
          <w:p w14:paraId="3B1D69E9" w14:textId="77777777" w:rsidR="0008355D" w:rsidRPr="005973A2" w:rsidRDefault="0008355D" w:rsidP="002F314D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spacing w:after="0" w:line="240" w:lineRule="auto"/>
              <w:jc w:val="both"/>
              <w:rPr>
                <w:rFonts w:ascii="Times New Roman" w:eastAsia="SymbolMT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1185DA24" w14:textId="77777777" w:rsidR="00D71B1F" w:rsidRPr="005973A2" w:rsidRDefault="00D71B1F" w:rsidP="00C931F0">
      <w:pPr>
        <w:spacing w:after="0" w:line="240" w:lineRule="exac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70E5CD6" w14:textId="77777777" w:rsidR="00D71B1F" w:rsidRPr="005973A2" w:rsidRDefault="00D71B1F" w:rsidP="00D71B1F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973A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Информация для контакта:</w:t>
      </w:r>
    </w:p>
    <w:p w14:paraId="5D0C5BB3" w14:textId="77777777" w:rsidR="00D71B1F" w:rsidRPr="005973A2" w:rsidRDefault="00D71B1F" w:rsidP="00D71B1F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973A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Фамилия, имя, отчество (полностью) ответственного исполнителя заявки; телефон/факс; электронный адрес</w:t>
      </w:r>
    </w:p>
    <w:p w14:paraId="3E26D9B0" w14:textId="77777777" w:rsidR="00D71B1F" w:rsidRPr="005973A2" w:rsidRDefault="00D71B1F" w:rsidP="00D71B1F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37A11D9" w14:textId="77777777" w:rsidR="00D71B1F" w:rsidRPr="005973A2" w:rsidRDefault="00D71B1F" w:rsidP="00D71B1F">
      <w:pPr>
        <w:spacing w:after="20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973A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Руководитель образовательного учреждения </w:t>
      </w:r>
    </w:p>
    <w:p w14:paraId="2D0B94AA" w14:textId="301A1300" w:rsidR="00D71B1F" w:rsidRPr="005973A2" w:rsidRDefault="00D71B1F" w:rsidP="00D71B1F">
      <w:pPr>
        <w:spacing w:after="20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973A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«____» ____________202</w:t>
      </w:r>
      <w:r w:rsidR="005D6798" w:rsidRPr="005973A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5</w:t>
      </w:r>
      <w:r w:rsidRPr="005973A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год</w:t>
      </w:r>
    </w:p>
    <w:p w14:paraId="5B9CB59E" w14:textId="77777777" w:rsidR="00D71B1F" w:rsidRPr="005973A2" w:rsidRDefault="00D71B1F" w:rsidP="00CC2F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kern w:val="0"/>
          <w:sz w:val="26"/>
          <w:szCs w:val="26"/>
          <w14:ligatures w14:val="none"/>
        </w:rPr>
        <w:sectPr w:rsidR="00D71B1F" w:rsidRPr="005973A2" w:rsidSect="00135E56">
          <w:pgSz w:w="11906" w:h="16838" w:code="9"/>
          <w:pgMar w:top="1134" w:right="567" w:bottom="1134" w:left="1134" w:header="567" w:footer="0" w:gutter="0"/>
          <w:pgNumType w:start="1"/>
          <w:cols w:space="720"/>
          <w:titlePg/>
        </w:sectPr>
      </w:pPr>
    </w:p>
    <w:p w14:paraId="25F062FD" w14:textId="77777777" w:rsidR="00CC2FE1" w:rsidRPr="005973A2" w:rsidRDefault="00CC2FE1" w:rsidP="00CC2FE1">
      <w:pPr>
        <w:tabs>
          <w:tab w:val="center" w:pos="4153"/>
          <w:tab w:val="left" w:pos="7371"/>
          <w:tab w:val="right" w:pos="8306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3" w:name="_Hlk187921449"/>
      <w:r w:rsidRPr="005973A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>Приложение 2</w:t>
      </w:r>
    </w:p>
    <w:p w14:paraId="12124FAA" w14:textId="77777777" w:rsidR="00CC2FE1" w:rsidRPr="005973A2" w:rsidRDefault="00CC2FE1" w:rsidP="00CC2FE1">
      <w:pPr>
        <w:tabs>
          <w:tab w:val="center" w:pos="4153"/>
          <w:tab w:val="left" w:pos="7371"/>
          <w:tab w:val="right" w:pos="8306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386F8BC" w14:textId="77777777" w:rsidR="00CC2FE1" w:rsidRPr="005973A2" w:rsidRDefault="00CC2FE1" w:rsidP="00CC2FE1">
      <w:pPr>
        <w:tabs>
          <w:tab w:val="center" w:pos="4153"/>
          <w:tab w:val="left" w:pos="7371"/>
          <w:tab w:val="right" w:pos="8306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973A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УТВЕРЖДЕН</w:t>
      </w:r>
    </w:p>
    <w:p w14:paraId="62FC2A3A" w14:textId="5A2EFECF" w:rsidR="00CC2FE1" w:rsidRPr="005973A2" w:rsidRDefault="00CC2FE1" w:rsidP="00CC2FE1">
      <w:pPr>
        <w:tabs>
          <w:tab w:val="center" w:pos="4153"/>
          <w:tab w:val="left" w:pos="7371"/>
          <w:tab w:val="right" w:pos="8306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973A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приказом департамента образования мэрии</w:t>
      </w:r>
      <w:r w:rsidR="005D6798" w:rsidRPr="005973A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5973A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города Ярославля от </w:t>
      </w:r>
      <w:r w:rsidR="00486A8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13.03.2025 № 01-05/234</w:t>
      </w:r>
    </w:p>
    <w:bookmarkEnd w:id="3"/>
    <w:p w14:paraId="7EECEF13" w14:textId="77777777" w:rsidR="00CC2FE1" w:rsidRPr="005973A2" w:rsidRDefault="00CC2FE1" w:rsidP="00CC2FE1">
      <w:pPr>
        <w:tabs>
          <w:tab w:val="center" w:pos="4153"/>
          <w:tab w:val="left" w:pos="7371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29C9D58" w14:textId="77777777" w:rsidR="00CC2FE1" w:rsidRPr="005973A2" w:rsidRDefault="00CC2FE1" w:rsidP="00CC2FE1">
      <w:pPr>
        <w:tabs>
          <w:tab w:val="center" w:pos="4153"/>
          <w:tab w:val="left" w:pos="7371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D4D131C" w14:textId="77777777" w:rsidR="00CC2FE1" w:rsidRPr="002779BC" w:rsidRDefault="00CC2FE1" w:rsidP="00CC2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2779BC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Состав организационного комитета </w:t>
      </w:r>
    </w:p>
    <w:p w14:paraId="686D4B87" w14:textId="10746644" w:rsidR="006B293A" w:rsidRPr="002779BC" w:rsidRDefault="006B293A" w:rsidP="006B293A">
      <w:pPr>
        <w:widowControl w:val="0"/>
        <w:autoSpaceDE w:val="0"/>
        <w:autoSpaceDN w:val="0"/>
        <w:adjustRightInd w:val="0"/>
        <w:spacing w:before="29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2779BC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городского конкурса творческих работ «Этот загадочный КОСМОС»</w:t>
      </w:r>
    </w:p>
    <w:p w14:paraId="14E4D3ED" w14:textId="77777777" w:rsidR="002779BC" w:rsidRPr="002779BC" w:rsidRDefault="002779BC" w:rsidP="002779B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kern w:val="0"/>
          <w:sz w:val="26"/>
          <w:szCs w:val="26"/>
          <w:lang w:eastAsia="ru-RU"/>
          <w14:ligatures w14:val="none"/>
        </w:rPr>
      </w:pPr>
      <w:r w:rsidRPr="002779BC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среди воспитанников, родителей (законных представителей) и педагогических работников  образовательных учреждений города Ярославля, реализующих программы дошкольного образования</w:t>
      </w:r>
    </w:p>
    <w:p w14:paraId="62B55BAB" w14:textId="77777777" w:rsidR="00CC2FE1" w:rsidRPr="005973A2" w:rsidRDefault="00CC2FE1" w:rsidP="00CC2FE1">
      <w:pPr>
        <w:tabs>
          <w:tab w:val="center" w:pos="4153"/>
          <w:tab w:val="left" w:pos="7371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628AAA6A" w14:textId="77777777" w:rsidR="00CC2FE1" w:rsidRPr="005973A2" w:rsidRDefault="00CC2FE1" w:rsidP="00CC2FE1">
      <w:pPr>
        <w:tabs>
          <w:tab w:val="center" w:pos="4153"/>
          <w:tab w:val="left" w:pos="7371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973A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Председатель оргкомитета:</w:t>
      </w:r>
    </w:p>
    <w:p w14:paraId="7CB88D41" w14:textId="5C83F207" w:rsidR="00CC2FE1" w:rsidRPr="005973A2" w:rsidRDefault="00CC2FE1" w:rsidP="00CC2FE1">
      <w:pPr>
        <w:tabs>
          <w:tab w:val="center" w:pos="4153"/>
          <w:tab w:val="left" w:pos="7371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973A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Полоникова И.</w:t>
      </w:r>
      <w:r w:rsidR="006B293A" w:rsidRPr="005973A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5973A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А. – заместитель начальника отдела общего и дошкольного образования департамента образования мэрии города Ярославля.</w:t>
      </w:r>
    </w:p>
    <w:p w14:paraId="4F0FF444" w14:textId="77777777" w:rsidR="00CC2FE1" w:rsidRPr="005973A2" w:rsidRDefault="00CC2FE1" w:rsidP="00CC2FE1">
      <w:pPr>
        <w:tabs>
          <w:tab w:val="center" w:pos="4153"/>
          <w:tab w:val="left" w:pos="7371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21AC612" w14:textId="77777777" w:rsidR="00CC2FE1" w:rsidRPr="005973A2" w:rsidRDefault="00CC2FE1" w:rsidP="00CC2FE1">
      <w:pPr>
        <w:tabs>
          <w:tab w:val="center" w:pos="4153"/>
          <w:tab w:val="left" w:pos="7371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973A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Члены оргкомитета:</w:t>
      </w:r>
    </w:p>
    <w:p w14:paraId="72FA729E" w14:textId="77777777" w:rsidR="00135E56" w:rsidRPr="005973A2" w:rsidRDefault="00135E56" w:rsidP="00CC2FE1">
      <w:pPr>
        <w:tabs>
          <w:tab w:val="center" w:pos="4153"/>
          <w:tab w:val="left" w:pos="7371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973A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Божинскова А. А. </w:t>
      </w:r>
      <w:r w:rsidRPr="005973A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– главный специалист отдела общего и дошкольного образования департамента образования мэрии города Ярославля;</w:t>
      </w:r>
    </w:p>
    <w:p w14:paraId="0D0C0E9D" w14:textId="1848D32B" w:rsidR="00135E56" w:rsidRPr="005973A2" w:rsidRDefault="00135E56" w:rsidP="00CC2FE1">
      <w:pPr>
        <w:tabs>
          <w:tab w:val="center" w:pos="4153"/>
          <w:tab w:val="left" w:pos="7371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5973A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Мельникова Н. Ю. - заведующий МДОУ «Детский сад №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5973A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59»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;</w:t>
      </w:r>
    </w:p>
    <w:p w14:paraId="22995037" w14:textId="0E43410C" w:rsidR="00135E56" w:rsidRPr="005973A2" w:rsidRDefault="00135E56" w:rsidP="00CC2FE1">
      <w:pPr>
        <w:tabs>
          <w:tab w:val="center" w:pos="4153"/>
          <w:tab w:val="left" w:pos="7371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5973A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Новоселова Е. С. – заведующий МДОУ «Детский сад №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5973A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144»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.</w:t>
      </w:r>
    </w:p>
    <w:p w14:paraId="05BC4A3E" w14:textId="77777777" w:rsidR="00CC2FE1" w:rsidRPr="005973A2" w:rsidRDefault="00CC2FE1" w:rsidP="00170737">
      <w:pPr>
        <w:tabs>
          <w:tab w:val="center" w:pos="4153"/>
          <w:tab w:val="left" w:pos="7371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ru-RU"/>
          <w14:ligatures w14:val="none"/>
        </w:rPr>
      </w:pPr>
    </w:p>
    <w:p w14:paraId="595CAE5C" w14:textId="77777777" w:rsidR="005D6798" w:rsidRPr="005973A2" w:rsidRDefault="005D6798" w:rsidP="00170737">
      <w:pPr>
        <w:tabs>
          <w:tab w:val="center" w:pos="4153"/>
          <w:tab w:val="left" w:pos="7371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ru-RU"/>
          <w14:ligatures w14:val="none"/>
        </w:rPr>
        <w:sectPr w:rsidR="005D6798" w:rsidRPr="005973A2" w:rsidSect="00135E56">
          <w:pgSz w:w="11906" w:h="16838" w:code="9"/>
          <w:pgMar w:top="1134" w:right="567" w:bottom="1134" w:left="1134" w:header="567" w:footer="0" w:gutter="0"/>
          <w:pgNumType w:start="1"/>
          <w:cols w:space="720"/>
          <w:titlePg/>
        </w:sectPr>
      </w:pPr>
    </w:p>
    <w:p w14:paraId="5399E3D3" w14:textId="77777777" w:rsidR="00CC2FE1" w:rsidRPr="005973A2" w:rsidRDefault="00CC2FE1" w:rsidP="00CC2FE1">
      <w:pPr>
        <w:tabs>
          <w:tab w:val="center" w:pos="4153"/>
          <w:tab w:val="left" w:pos="7371"/>
          <w:tab w:val="right" w:pos="8306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973A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>Приложение 3</w:t>
      </w:r>
    </w:p>
    <w:p w14:paraId="51C5FEC7" w14:textId="77777777" w:rsidR="00CC2FE1" w:rsidRPr="005973A2" w:rsidRDefault="00CC2FE1" w:rsidP="00CC2FE1">
      <w:pPr>
        <w:tabs>
          <w:tab w:val="center" w:pos="4153"/>
          <w:tab w:val="left" w:pos="7371"/>
          <w:tab w:val="right" w:pos="8306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ru-RU"/>
          <w14:ligatures w14:val="none"/>
        </w:rPr>
      </w:pPr>
    </w:p>
    <w:p w14:paraId="33CBEC10" w14:textId="77777777" w:rsidR="00CC2FE1" w:rsidRPr="005973A2" w:rsidRDefault="00CC2FE1" w:rsidP="00CC2FE1">
      <w:pPr>
        <w:tabs>
          <w:tab w:val="center" w:pos="4153"/>
          <w:tab w:val="left" w:pos="7371"/>
          <w:tab w:val="right" w:pos="8306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973A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УТВЕРЖДЕН</w:t>
      </w:r>
    </w:p>
    <w:p w14:paraId="1E1011AB" w14:textId="77777777" w:rsidR="00486A85" w:rsidRPr="005973A2" w:rsidRDefault="00CC2FE1" w:rsidP="00486A85">
      <w:pPr>
        <w:tabs>
          <w:tab w:val="center" w:pos="4153"/>
          <w:tab w:val="left" w:pos="7371"/>
          <w:tab w:val="right" w:pos="8306"/>
        </w:tabs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973A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приказом департамента образования мэрии</w:t>
      </w:r>
      <w:r w:rsidR="005D6798" w:rsidRPr="005973A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486A85" w:rsidRPr="005973A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города Ярославля от </w:t>
      </w:r>
      <w:r w:rsidR="00486A8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13.03.2025 № 01-05/234</w:t>
      </w:r>
    </w:p>
    <w:p w14:paraId="63BFCAEE" w14:textId="008C3669" w:rsidR="00CC2FE1" w:rsidRDefault="00CC2FE1" w:rsidP="00486A85">
      <w:pPr>
        <w:tabs>
          <w:tab w:val="center" w:pos="4153"/>
          <w:tab w:val="left" w:pos="7371"/>
          <w:tab w:val="right" w:pos="8306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ru-RU"/>
          <w14:ligatures w14:val="none"/>
        </w:rPr>
      </w:pPr>
    </w:p>
    <w:p w14:paraId="00811DCE" w14:textId="77777777" w:rsidR="00135E56" w:rsidRPr="005973A2" w:rsidRDefault="00135E56" w:rsidP="00CC2FE1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lang w:eastAsia="ru-RU"/>
          <w14:ligatures w14:val="none"/>
        </w:rPr>
      </w:pPr>
    </w:p>
    <w:p w14:paraId="4FD8EAF2" w14:textId="77777777" w:rsidR="00CC2FE1" w:rsidRPr="002779BC" w:rsidRDefault="00CC2FE1" w:rsidP="00CC2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2779BC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Состав жюри</w:t>
      </w:r>
    </w:p>
    <w:p w14:paraId="3DFBDD5D" w14:textId="77777777" w:rsidR="00AA2481" w:rsidRPr="002779BC" w:rsidRDefault="00AA2481" w:rsidP="00FF748B">
      <w:pPr>
        <w:widowControl w:val="0"/>
        <w:autoSpaceDE w:val="0"/>
        <w:autoSpaceDN w:val="0"/>
        <w:adjustRightInd w:val="0"/>
        <w:spacing w:before="29" w:after="0" w:line="240" w:lineRule="auto"/>
        <w:ind w:left="851" w:right="282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2779BC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городского конкурса творческих работ «Этот загадочный КОСМОС»</w:t>
      </w:r>
    </w:p>
    <w:p w14:paraId="29A2E10C" w14:textId="77777777" w:rsidR="002779BC" w:rsidRPr="002779BC" w:rsidRDefault="002779BC" w:rsidP="002779B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kern w:val="0"/>
          <w:sz w:val="26"/>
          <w:szCs w:val="26"/>
          <w:lang w:eastAsia="ru-RU"/>
          <w14:ligatures w14:val="none"/>
        </w:rPr>
      </w:pPr>
      <w:r w:rsidRPr="002779BC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среди воспитанников, родителей (законных представителей) и педагогических работников  образовательных учреждений города Ярославля, реализующих программы дошкольного образования</w:t>
      </w:r>
    </w:p>
    <w:p w14:paraId="35370C10" w14:textId="77777777" w:rsidR="00FF748B" w:rsidRPr="005973A2" w:rsidRDefault="00FF748B" w:rsidP="00FF748B">
      <w:pPr>
        <w:tabs>
          <w:tab w:val="center" w:pos="4153"/>
          <w:tab w:val="left" w:pos="7371"/>
          <w:tab w:val="right" w:pos="8306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04279F58" w14:textId="5E6DCBFA" w:rsidR="00CC2FE1" w:rsidRPr="005973A2" w:rsidRDefault="00CC2FE1" w:rsidP="00135E56">
      <w:pPr>
        <w:tabs>
          <w:tab w:val="center" w:pos="4153"/>
          <w:tab w:val="left" w:pos="7371"/>
          <w:tab w:val="right" w:pos="830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5973A2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Дзержинский район:</w:t>
      </w:r>
    </w:p>
    <w:p w14:paraId="2AD46DF8" w14:textId="460AEC93" w:rsidR="00135E56" w:rsidRPr="005973A2" w:rsidRDefault="00135E56" w:rsidP="00135E56">
      <w:pPr>
        <w:tabs>
          <w:tab w:val="center" w:pos="4153"/>
          <w:tab w:val="left" w:pos="7371"/>
          <w:tab w:val="right" w:pos="830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973A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Меркушева Ирина Анатольевна -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воспитатель МДОУ «Детский сад № </w:t>
      </w:r>
      <w:r w:rsidRPr="005973A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193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»</w:t>
      </w:r>
    </w:p>
    <w:p w14:paraId="328B93DE" w14:textId="2C228F88" w:rsidR="00135E56" w:rsidRPr="005973A2" w:rsidRDefault="00135E56" w:rsidP="00135E56">
      <w:pPr>
        <w:tabs>
          <w:tab w:val="center" w:pos="4153"/>
          <w:tab w:val="left" w:pos="7371"/>
          <w:tab w:val="right" w:pos="830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973A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Пантюхова Юлия Сергеевна - воспитатель МДОУ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«Детский сад № </w:t>
      </w:r>
      <w:r w:rsidRPr="005973A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193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»</w:t>
      </w:r>
    </w:p>
    <w:p w14:paraId="2FB47E25" w14:textId="51FBC03C" w:rsidR="00135E56" w:rsidRDefault="00135E56" w:rsidP="00135E56">
      <w:pPr>
        <w:tabs>
          <w:tab w:val="center" w:pos="4153"/>
          <w:tab w:val="left" w:pos="7371"/>
          <w:tab w:val="right" w:pos="830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973A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Цветкова Мария Александровна - старший воспитатель МДОУ «Детский сад №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5973A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193»</w:t>
      </w:r>
    </w:p>
    <w:p w14:paraId="12E0A5E8" w14:textId="77777777" w:rsidR="00135E56" w:rsidRPr="005973A2" w:rsidRDefault="00135E56" w:rsidP="00135E56">
      <w:pPr>
        <w:tabs>
          <w:tab w:val="center" w:pos="4153"/>
          <w:tab w:val="left" w:pos="7371"/>
          <w:tab w:val="right" w:pos="830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0037EE9" w14:textId="51D97536" w:rsidR="00CC2FE1" w:rsidRPr="005973A2" w:rsidRDefault="00CC2FE1" w:rsidP="00135E56">
      <w:pPr>
        <w:tabs>
          <w:tab w:val="center" w:pos="4153"/>
          <w:tab w:val="left" w:pos="7371"/>
          <w:tab w:val="right" w:pos="830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5973A2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Заволжский район:</w:t>
      </w:r>
    </w:p>
    <w:p w14:paraId="52659630" w14:textId="420AA68C" w:rsidR="00135E56" w:rsidRPr="005973A2" w:rsidRDefault="00135E56" w:rsidP="00135E56">
      <w:pPr>
        <w:tabs>
          <w:tab w:val="center" w:pos="4153"/>
          <w:tab w:val="left" w:pos="7371"/>
          <w:tab w:val="right" w:pos="830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973A2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Кулакова Алина Михайловна</w:t>
      </w:r>
      <w:r w:rsidRPr="005973A2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- </w:t>
      </w:r>
      <w:r w:rsidRPr="005973A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воспитатель МДОУ «Детский сад №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5973A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240»</w:t>
      </w:r>
    </w:p>
    <w:p w14:paraId="1684E223" w14:textId="77777777" w:rsidR="00135E56" w:rsidRDefault="00135E56" w:rsidP="00135E56">
      <w:pPr>
        <w:tabs>
          <w:tab w:val="center" w:pos="4153"/>
          <w:tab w:val="left" w:pos="7371"/>
          <w:tab w:val="right" w:pos="830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973A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Лукашова Наталья Васильевна - воспитатель МДОУ «Детский сад №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5973A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240»</w:t>
      </w:r>
    </w:p>
    <w:p w14:paraId="083CE68D" w14:textId="03CE0D4B" w:rsidR="00135E56" w:rsidRDefault="00135E56" w:rsidP="00135E56">
      <w:pPr>
        <w:tabs>
          <w:tab w:val="center" w:pos="4153"/>
          <w:tab w:val="left" w:pos="7371"/>
          <w:tab w:val="right" w:pos="830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973A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Угарова Татьяна Викторовна - старший воспитатель МДОУ «Детский сад № 240»</w:t>
      </w:r>
    </w:p>
    <w:p w14:paraId="4F496D78" w14:textId="77777777" w:rsidR="00135E56" w:rsidRPr="005973A2" w:rsidRDefault="00135E56" w:rsidP="00135E56">
      <w:pPr>
        <w:tabs>
          <w:tab w:val="center" w:pos="4153"/>
          <w:tab w:val="left" w:pos="7371"/>
          <w:tab w:val="right" w:pos="830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34A3212" w14:textId="40E2A4CF" w:rsidR="00AA2481" w:rsidRPr="005973A2" w:rsidRDefault="00CC2FE1" w:rsidP="00135E56">
      <w:pPr>
        <w:tabs>
          <w:tab w:val="center" w:pos="4153"/>
          <w:tab w:val="left" w:pos="7371"/>
          <w:tab w:val="right" w:pos="830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5973A2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Кировский</w:t>
      </w:r>
      <w:r w:rsidR="00F762F1" w:rsidRPr="005973A2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район:</w:t>
      </w:r>
    </w:p>
    <w:p w14:paraId="16EBF4CF" w14:textId="4EF96807" w:rsidR="00135E56" w:rsidRPr="005973A2" w:rsidRDefault="00135E56" w:rsidP="00135E56">
      <w:pPr>
        <w:tabs>
          <w:tab w:val="center" w:pos="4153"/>
          <w:tab w:val="left" w:pos="7371"/>
          <w:tab w:val="right" w:pos="830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proofErr w:type="spellStart"/>
      <w:r w:rsidRPr="005973A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Залетова</w:t>
      </w:r>
      <w:proofErr w:type="spellEnd"/>
      <w:r w:rsidRPr="005973A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Юлия Сергеевна – педагог-психолог МДОУ «Детский сад №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5973A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82»</w:t>
      </w:r>
    </w:p>
    <w:p w14:paraId="751B5C4C" w14:textId="5118A504" w:rsidR="00135E56" w:rsidRPr="005973A2" w:rsidRDefault="00135E56" w:rsidP="00135E56">
      <w:pPr>
        <w:tabs>
          <w:tab w:val="center" w:pos="4153"/>
          <w:tab w:val="left" w:pos="7371"/>
          <w:tab w:val="right" w:pos="830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proofErr w:type="spellStart"/>
      <w:r w:rsidRPr="005973A2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Михалёва</w:t>
      </w:r>
      <w:proofErr w:type="spellEnd"/>
      <w:r w:rsidRPr="005973A2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 Марина Александровна</w:t>
      </w:r>
      <w:r w:rsidRPr="005973A2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– </w:t>
      </w:r>
      <w:r w:rsidRPr="005973A2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воспитатель</w:t>
      </w:r>
      <w:r w:rsidRPr="005973A2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</w:t>
      </w:r>
      <w:r w:rsidRPr="005973A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МДОУ «Детский сад №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5973A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82»</w:t>
      </w:r>
    </w:p>
    <w:p w14:paraId="35B0CB2B" w14:textId="397F6771" w:rsidR="00135E56" w:rsidRDefault="00135E56" w:rsidP="00135E56">
      <w:pPr>
        <w:tabs>
          <w:tab w:val="center" w:pos="4153"/>
          <w:tab w:val="left" w:pos="7371"/>
          <w:tab w:val="right" w:pos="830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973A2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Семёнова Инна Александровна</w:t>
      </w:r>
      <w:r w:rsidRPr="005973A2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- </w:t>
      </w:r>
      <w:r w:rsidRPr="005973A2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воспитатель</w:t>
      </w:r>
      <w:r w:rsidRPr="005973A2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</w:t>
      </w:r>
      <w:r w:rsidRPr="005973A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МДОУ «Детский сад №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5973A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82»</w:t>
      </w:r>
    </w:p>
    <w:p w14:paraId="67B01D7C" w14:textId="77777777" w:rsidR="00135E56" w:rsidRPr="005973A2" w:rsidRDefault="00135E56" w:rsidP="00135E56">
      <w:pPr>
        <w:tabs>
          <w:tab w:val="center" w:pos="4153"/>
          <w:tab w:val="left" w:pos="7371"/>
          <w:tab w:val="right" w:pos="830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9B556DF" w14:textId="2156596A" w:rsidR="00E20806" w:rsidRPr="005973A2" w:rsidRDefault="00C06659" w:rsidP="00135E56">
      <w:pPr>
        <w:tabs>
          <w:tab w:val="center" w:pos="4153"/>
          <w:tab w:val="left" w:pos="7371"/>
          <w:tab w:val="right" w:pos="830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Ленинский район</w:t>
      </w:r>
      <w:r w:rsidR="00CC2FE1" w:rsidRPr="005973A2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:</w:t>
      </w:r>
    </w:p>
    <w:p w14:paraId="45F6752B" w14:textId="6A680A2B" w:rsidR="00135E56" w:rsidRPr="005973A2" w:rsidRDefault="00135E56" w:rsidP="00135E56">
      <w:pPr>
        <w:tabs>
          <w:tab w:val="center" w:pos="4153"/>
          <w:tab w:val="left" w:pos="7371"/>
          <w:tab w:val="right" w:pos="830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proofErr w:type="spellStart"/>
      <w:r w:rsidRPr="005973A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Бабуричева</w:t>
      </w:r>
      <w:proofErr w:type="spellEnd"/>
      <w:r w:rsidRPr="005973A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Елена Евгеньевна - воспитатель МДОУ «Детский сад №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5973A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62»</w:t>
      </w:r>
    </w:p>
    <w:p w14:paraId="1AF9C8CB" w14:textId="345AF195" w:rsidR="00135E56" w:rsidRPr="005973A2" w:rsidRDefault="00135E56" w:rsidP="00135E56">
      <w:pPr>
        <w:tabs>
          <w:tab w:val="center" w:pos="4153"/>
          <w:tab w:val="left" w:pos="7371"/>
          <w:tab w:val="right" w:pos="830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</w:pPr>
      <w:r w:rsidRPr="005973A2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Васильева Елена Геннадьевна – заведующий МДОУ «Детский сад №</w:t>
      </w:r>
      <w:r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 </w:t>
      </w:r>
      <w:r w:rsidRPr="005973A2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62»</w:t>
      </w:r>
    </w:p>
    <w:p w14:paraId="7B98C2DF" w14:textId="1FF2B26E" w:rsidR="00135E56" w:rsidRDefault="00135E56" w:rsidP="00135E56">
      <w:pPr>
        <w:tabs>
          <w:tab w:val="center" w:pos="4153"/>
          <w:tab w:val="left" w:pos="7371"/>
          <w:tab w:val="right" w:pos="830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973A2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Орехова Лариса Владимировна</w:t>
      </w:r>
      <w:r w:rsidRPr="005973A2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</w:t>
      </w:r>
      <w:r w:rsidRPr="005973A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- старший воспитатель МДОУ «Детский сад №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5973A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62»</w:t>
      </w:r>
    </w:p>
    <w:p w14:paraId="3CB3DC82" w14:textId="77777777" w:rsidR="00135E56" w:rsidRPr="005973A2" w:rsidRDefault="00135E56" w:rsidP="00135E56">
      <w:pPr>
        <w:tabs>
          <w:tab w:val="center" w:pos="4153"/>
          <w:tab w:val="left" w:pos="7371"/>
          <w:tab w:val="right" w:pos="830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5735054E" w14:textId="18F2A226" w:rsidR="00331F9A" w:rsidRPr="005973A2" w:rsidRDefault="00CC2FE1" w:rsidP="00135E56">
      <w:pPr>
        <w:tabs>
          <w:tab w:val="center" w:pos="4153"/>
          <w:tab w:val="left" w:pos="7371"/>
          <w:tab w:val="right" w:pos="830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5973A2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Красноперекопский</w:t>
      </w:r>
      <w:r w:rsidR="005D6798" w:rsidRPr="005973A2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район</w:t>
      </w:r>
      <w:r w:rsidR="00AA2481" w:rsidRPr="005973A2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:</w:t>
      </w:r>
    </w:p>
    <w:p w14:paraId="0CC83817" w14:textId="5A68EB54" w:rsidR="00135E56" w:rsidRPr="005973A2" w:rsidRDefault="00135E56" w:rsidP="00135E56">
      <w:pPr>
        <w:tabs>
          <w:tab w:val="center" w:pos="4153"/>
          <w:tab w:val="left" w:pos="7371"/>
          <w:tab w:val="right" w:pos="830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5973A2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Матвеева Ольга Александровна</w:t>
      </w:r>
      <w:r w:rsidRPr="005973A2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- </w:t>
      </w:r>
      <w:r w:rsidRPr="005973A2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старший воспитатель МДОУ «Детский сад №</w:t>
      </w:r>
      <w:r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 59»</w:t>
      </w:r>
    </w:p>
    <w:p w14:paraId="781C7E94" w14:textId="0618D31B" w:rsidR="00135E56" w:rsidRPr="005973A2" w:rsidRDefault="00135E56" w:rsidP="00135E56">
      <w:pPr>
        <w:tabs>
          <w:tab w:val="center" w:pos="4153"/>
          <w:tab w:val="left" w:pos="7371"/>
          <w:tab w:val="right" w:pos="830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</w:pPr>
      <w:r w:rsidRPr="005973A2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Новоселова Елена Сергеевна - заведующий МДОУ «Детский сад № 144»</w:t>
      </w:r>
    </w:p>
    <w:p w14:paraId="7830E4C1" w14:textId="6B287DA7" w:rsidR="00135E56" w:rsidRDefault="00135E56" w:rsidP="00135E56">
      <w:pPr>
        <w:tabs>
          <w:tab w:val="center" w:pos="4153"/>
          <w:tab w:val="left" w:pos="7371"/>
          <w:tab w:val="right" w:pos="8306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</w:pPr>
      <w:r w:rsidRPr="005973A2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Тришина Татьяна Владимировна - старший воспитатель </w:t>
      </w:r>
      <w:r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МДОУ </w:t>
      </w:r>
      <w:r w:rsidRPr="005973A2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«Детский сад №</w:t>
      </w:r>
      <w:r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 </w:t>
      </w:r>
      <w:r w:rsidRPr="005973A2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144»</w:t>
      </w:r>
    </w:p>
    <w:p w14:paraId="0B697306" w14:textId="77777777" w:rsidR="00135E56" w:rsidRPr="005973A2" w:rsidRDefault="00135E56" w:rsidP="00135E56">
      <w:pPr>
        <w:tabs>
          <w:tab w:val="center" w:pos="4153"/>
          <w:tab w:val="left" w:pos="7371"/>
          <w:tab w:val="right" w:pos="8306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</w:pPr>
    </w:p>
    <w:p w14:paraId="4BD67FDE" w14:textId="27EE408E" w:rsidR="00CC2FE1" w:rsidRPr="005973A2" w:rsidRDefault="00CC2FE1" w:rsidP="00135E56">
      <w:pPr>
        <w:tabs>
          <w:tab w:val="center" w:pos="4153"/>
          <w:tab w:val="left" w:pos="7371"/>
          <w:tab w:val="right" w:pos="830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973A2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Фрунзенский районы</w:t>
      </w:r>
      <w:r w:rsidRPr="005973A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:</w:t>
      </w:r>
    </w:p>
    <w:p w14:paraId="5D4EC1E8" w14:textId="1095DDAC" w:rsidR="00135E56" w:rsidRPr="005973A2" w:rsidRDefault="00135E56" w:rsidP="00135E56">
      <w:pPr>
        <w:tabs>
          <w:tab w:val="center" w:pos="4153"/>
          <w:tab w:val="left" w:pos="7371"/>
          <w:tab w:val="right" w:pos="830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</w:pPr>
      <w:r w:rsidRPr="005973A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Козлова Светлана Валерьевна - </w:t>
      </w:r>
      <w:r w:rsidRPr="005973A2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старший воспитатель МДОУ «Детский сад №</w:t>
      </w:r>
      <w:r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 38»</w:t>
      </w:r>
    </w:p>
    <w:p w14:paraId="3171D472" w14:textId="6065C7E7" w:rsidR="00135E56" w:rsidRPr="005973A2" w:rsidRDefault="00135E56" w:rsidP="00135E56">
      <w:pPr>
        <w:tabs>
          <w:tab w:val="center" w:pos="4153"/>
          <w:tab w:val="left" w:pos="7371"/>
          <w:tab w:val="right" w:pos="830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</w:pPr>
      <w:proofErr w:type="spellStart"/>
      <w:r w:rsidRPr="005973A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Таганова</w:t>
      </w:r>
      <w:proofErr w:type="spellEnd"/>
      <w:r w:rsidRPr="005973A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Светлана Ивановна - </w:t>
      </w:r>
      <w:r w:rsidRPr="005973A2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заведующий МДОУ «Детский сад №</w:t>
      </w:r>
      <w:r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 </w:t>
      </w:r>
      <w:r w:rsidRPr="005973A2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38»</w:t>
      </w:r>
    </w:p>
    <w:p w14:paraId="76EFFA38" w14:textId="585B8ACE" w:rsidR="00135E56" w:rsidRPr="005D6798" w:rsidRDefault="00135E56" w:rsidP="00135E56">
      <w:pPr>
        <w:tabs>
          <w:tab w:val="center" w:pos="4153"/>
          <w:tab w:val="left" w:pos="7371"/>
          <w:tab w:val="right" w:pos="830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973A2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>Чернышова Марина Владимировна – воспитатель МДОУ «Д</w:t>
      </w:r>
      <w:r w:rsidRPr="005D6798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етский сад №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38»</w:t>
      </w:r>
    </w:p>
    <w:sectPr w:rsidR="00135E56" w:rsidRPr="005D6798" w:rsidSect="00135E56">
      <w:headerReference w:type="default" r:id="rId10"/>
      <w:footerReference w:type="even" r:id="rId11"/>
      <w:pgSz w:w="11906" w:h="16838" w:code="9"/>
      <w:pgMar w:top="1134" w:right="567" w:bottom="1134" w:left="1134" w:header="56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E3356" w14:textId="77777777" w:rsidR="00EC0BDA" w:rsidRDefault="00EC0BDA">
      <w:pPr>
        <w:spacing w:after="0" w:line="240" w:lineRule="auto"/>
      </w:pPr>
      <w:r>
        <w:separator/>
      </w:r>
    </w:p>
  </w:endnote>
  <w:endnote w:type="continuationSeparator" w:id="0">
    <w:p w14:paraId="08AD6C06" w14:textId="77777777" w:rsidR="00EC0BDA" w:rsidRDefault="00EC0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C0AFA" w14:textId="77777777" w:rsidR="00CB6AC3" w:rsidRDefault="00332B3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05BDF31D" w14:textId="77777777" w:rsidR="00CB6AC3" w:rsidRDefault="00CB6AC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2C1C7" w14:textId="77777777" w:rsidR="00EC0BDA" w:rsidRDefault="00EC0BDA">
      <w:pPr>
        <w:spacing w:after="0" w:line="240" w:lineRule="auto"/>
      </w:pPr>
      <w:r>
        <w:separator/>
      </w:r>
    </w:p>
  </w:footnote>
  <w:footnote w:type="continuationSeparator" w:id="0">
    <w:p w14:paraId="7E806CA4" w14:textId="77777777" w:rsidR="00EC0BDA" w:rsidRDefault="00EC0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9186386"/>
      <w:docPartObj>
        <w:docPartGallery w:val="Page Numbers (Top of Page)"/>
        <w:docPartUnique/>
      </w:docPartObj>
    </w:sdtPr>
    <w:sdtContent>
      <w:p w14:paraId="10F33CD1" w14:textId="2C208B6F" w:rsidR="00135E56" w:rsidRDefault="00135E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A85">
          <w:rPr>
            <w:noProof/>
          </w:rPr>
          <w:t>2</w:t>
        </w:r>
        <w:r>
          <w:fldChar w:fldCharType="end"/>
        </w:r>
      </w:p>
    </w:sdtContent>
  </w:sdt>
  <w:p w14:paraId="4BAA6ADF" w14:textId="77777777" w:rsidR="00135E56" w:rsidRDefault="00135E5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5A8F" w14:textId="77777777" w:rsidR="00CB6AC3" w:rsidRDefault="00332B3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1846FC30" w14:textId="77777777" w:rsidR="00CB6AC3" w:rsidRDefault="00CB6AC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77B9D"/>
    <w:multiLevelType w:val="hybridMultilevel"/>
    <w:tmpl w:val="A3186CD6"/>
    <w:lvl w:ilvl="0" w:tplc="821E435C">
      <w:start w:val="4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7E2B7D"/>
    <w:multiLevelType w:val="multilevel"/>
    <w:tmpl w:val="AD6A5396"/>
    <w:lvl w:ilvl="0">
      <w:start w:val="1"/>
      <w:numFmt w:val="decimal"/>
      <w:lvlText w:val="%1."/>
      <w:lvlJc w:val="left"/>
      <w:pPr>
        <w:tabs>
          <w:tab w:val="num" w:pos="927"/>
        </w:tabs>
        <w:ind w:left="-284" w:firstLine="851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-283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-283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17"/>
        </w:tabs>
        <w:ind w:left="144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7"/>
        </w:tabs>
        <w:ind w:left="194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7"/>
        </w:tabs>
        <w:ind w:left="245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7"/>
        </w:tabs>
        <w:ind w:left="295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77"/>
        </w:tabs>
        <w:ind w:left="346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7"/>
        </w:tabs>
        <w:ind w:left="4037" w:hanging="1440"/>
      </w:pPr>
      <w:rPr>
        <w:rFonts w:hint="default"/>
      </w:rPr>
    </w:lvl>
  </w:abstractNum>
  <w:abstractNum w:abstractNumId="2" w15:restartNumberingAfterBreak="0">
    <w:nsid w:val="47D207CF"/>
    <w:multiLevelType w:val="multilevel"/>
    <w:tmpl w:val="8F5C66C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11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273" w:hanging="72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608" w:hanging="1800"/>
      </w:pPr>
    </w:lvl>
  </w:abstractNum>
  <w:abstractNum w:abstractNumId="3" w15:restartNumberingAfterBreak="0">
    <w:nsid w:val="7BBE6C24"/>
    <w:multiLevelType w:val="multilevel"/>
    <w:tmpl w:val="B15CC8F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157" w:hanging="1305"/>
      </w:pPr>
    </w:lvl>
    <w:lvl w:ilvl="2">
      <w:start w:val="1"/>
      <w:numFmt w:val="decimal"/>
      <w:isLgl/>
      <w:lvlText w:val="%1.%2.%3."/>
      <w:lvlJc w:val="left"/>
      <w:pPr>
        <w:ind w:left="2363" w:hanging="1305"/>
      </w:pPr>
    </w:lvl>
    <w:lvl w:ilvl="3">
      <w:start w:val="1"/>
      <w:numFmt w:val="decimal"/>
      <w:isLgl/>
      <w:lvlText w:val="%1.%2.%3.%4."/>
      <w:lvlJc w:val="left"/>
      <w:pPr>
        <w:ind w:left="2712" w:hanging="1305"/>
      </w:pPr>
    </w:lvl>
    <w:lvl w:ilvl="4">
      <w:start w:val="1"/>
      <w:numFmt w:val="decimal"/>
      <w:isLgl/>
      <w:lvlText w:val="%1.%2.%3.%4.%5."/>
      <w:lvlJc w:val="left"/>
      <w:pPr>
        <w:ind w:left="3061" w:hanging="130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4" w15:restartNumberingAfterBreak="0">
    <w:nsid w:val="7C465D2F"/>
    <w:multiLevelType w:val="hybridMultilevel"/>
    <w:tmpl w:val="E9702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06456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3046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014879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830147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5352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D75"/>
    <w:rsid w:val="00053711"/>
    <w:rsid w:val="00063924"/>
    <w:rsid w:val="0008355D"/>
    <w:rsid w:val="00094B2E"/>
    <w:rsid w:val="000B3D75"/>
    <w:rsid w:val="000C392B"/>
    <w:rsid w:val="000C7ACF"/>
    <w:rsid w:val="00135E56"/>
    <w:rsid w:val="00147641"/>
    <w:rsid w:val="00153935"/>
    <w:rsid w:val="00170737"/>
    <w:rsid w:val="00191A7F"/>
    <w:rsid w:val="00193719"/>
    <w:rsid w:val="001D5C12"/>
    <w:rsid w:val="001E549E"/>
    <w:rsid w:val="00232B40"/>
    <w:rsid w:val="0027176E"/>
    <w:rsid w:val="002779BC"/>
    <w:rsid w:val="002B4320"/>
    <w:rsid w:val="00331F9A"/>
    <w:rsid w:val="00332B37"/>
    <w:rsid w:val="0034552C"/>
    <w:rsid w:val="003908E6"/>
    <w:rsid w:val="003B16F5"/>
    <w:rsid w:val="003E1D60"/>
    <w:rsid w:val="00421F88"/>
    <w:rsid w:val="00486A85"/>
    <w:rsid w:val="004C5BD1"/>
    <w:rsid w:val="004D1762"/>
    <w:rsid w:val="004F5B20"/>
    <w:rsid w:val="004F5FE4"/>
    <w:rsid w:val="00505628"/>
    <w:rsid w:val="005135ED"/>
    <w:rsid w:val="005973A2"/>
    <w:rsid w:val="005B4EF3"/>
    <w:rsid w:val="005B549E"/>
    <w:rsid w:val="005B5553"/>
    <w:rsid w:val="005D6798"/>
    <w:rsid w:val="005E4DFF"/>
    <w:rsid w:val="00622813"/>
    <w:rsid w:val="00633AB0"/>
    <w:rsid w:val="00692320"/>
    <w:rsid w:val="006B293A"/>
    <w:rsid w:val="00737C45"/>
    <w:rsid w:val="007B4561"/>
    <w:rsid w:val="007C3E47"/>
    <w:rsid w:val="007D3899"/>
    <w:rsid w:val="007E6216"/>
    <w:rsid w:val="0085402D"/>
    <w:rsid w:val="00861E4B"/>
    <w:rsid w:val="00867509"/>
    <w:rsid w:val="00871268"/>
    <w:rsid w:val="00883C2A"/>
    <w:rsid w:val="009360BE"/>
    <w:rsid w:val="009426DA"/>
    <w:rsid w:val="00942FF7"/>
    <w:rsid w:val="0096265F"/>
    <w:rsid w:val="00974BF2"/>
    <w:rsid w:val="00996D85"/>
    <w:rsid w:val="009A3913"/>
    <w:rsid w:val="009A561A"/>
    <w:rsid w:val="009C28CA"/>
    <w:rsid w:val="009C7D3A"/>
    <w:rsid w:val="00A44722"/>
    <w:rsid w:val="00AA2481"/>
    <w:rsid w:val="00B1080D"/>
    <w:rsid w:val="00B65D8E"/>
    <w:rsid w:val="00BC6E7A"/>
    <w:rsid w:val="00BD2AA3"/>
    <w:rsid w:val="00BD33A3"/>
    <w:rsid w:val="00BF1550"/>
    <w:rsid w:val="00C06659"/>
    <w:rsid w:val="00C3544A"/>
    <w:rsid w:val="00C56E14"/>
    <w:rsid w:val="00C874BD"/>
    <w:rsid w:val="00C90DB3"/>
    <w:rsid w:val="00C931F0"/>
    <w:rsid w:val="00CB3613"/>
    <w:rsid w:val="00CB6AC3"/>
    <w:rsid w:val="00CC2FE1"/>
    <w:rsid w:val="00CF31E4"/>
    <w:rsid w:val="00CF325B"/>
    <w:rsid w:val="00D71B1F"/>
    <w:rsid w:val="00D90FC0"/>
    <w:rsid w:val="00DD290A"/>
    <w:rsid w:val="00E20806"/>
    <w:rsid w:val="00E34725"/>
    <w:rsid w:val="00E44DA5"/>
    <w:rsid w:val="00E50207"/>
    <w:rsid w:val="00EA1034"/>
    <w:rsid w:val="00EC0BDA"/>
    <w:rsid w:val="00F762F1"/>
    <w:rsid w:val="00F93520"/>
    <w:rsid w:val="00F937B8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D5FE7"/>
  <w15:docId w15:val="{BC465305-8C1A-41D0-9A45-E89A6E01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447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1E54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C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C2FE1"/>
  </w:style>
  <w:style w:type="paragraph" w:styleId="a5">
    <w:name w:val="header"/>
    <w:basedOn w:val="a"/>
    <w:link w:val="a6"/>
    <w:uiPriority w:val="99"/>
    <w:unhideWhenUsed/>
    <w:rsid w:val="00CC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2FE1"/>
  </w:style>
  <w:style w:type="character" w:styleId="a7">
    <w:name w:val="page number"/>
    <w:basedOn w:val="a0"/>
    <w:rsid w:val="00CC2FE1"/>
  </w:style>
  <w:style w:type="paragraph" w:styleId="a8">
    <w:name w:val="Normal (Web)"/>
    <w:basedOn w:val="a"/>
    <w:uiPriority w:val="99"/>
    <w:unhideWhenUsed/>
    <w:rsid w:val="00193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9">
    <w:name w:val="Strong"/>
    <w:basedOn w:val="a0"/>
    <w:uiPriority w:val="22"/>
    <w:qFormat/>
    <w:rsid w:val="005B549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E54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rsid w:val="00A44722"/>
    <w:rPr>
      <w:rFonts w:ascii="Cambria" w:eastAsia="Times New Roman" w:hAnsi="Cambria" w:cs="Times New Roman"/>
      <w:b/>
      <w:bCs/>
      <w:kern w:val="32"/>
      <w:sz w:val="32"/>
      <w:szCs w:val="32"/>
      <w:lang w:eastAsia="ru-RU"/>
      <w14:ligatures w14:val="none"/>
    </w:rPr>
  </w:style>
  <w:style w:type="paragraph" w:styleId="aa">
    <w:name w:val="Title"/>
    <w:basedOn w:val="a"/>
    <w:next w:val="a"/>
    <w:link w:val="ab"/>
    <w:qFormat/>
    <w:rsid w:val="00A44722"/>
    <w:pPr>
      <w:tabs>
        <w:tab w:val="left" w:pos="13608"/>
      </w:tabs>
      <w:suppressAutoHyphens/>
      <w:spacing w:before="444" w:after="222" w:line="240" w:lineRule="auto"/>
      <w:ind w:right="22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val="en-US" w:eastAsia="ar-SA"/>
      <w14:ligatures w14:val="none"/>
    </w:rPr>
  </w:style>
  <w:style w:type="character" w:customStyle="1" w:styleId="ab">
    <w:name w:val="Заголовок Знак"/>
    <w:basedOn w:val="a0"/>
    <w:link w:val="aa"/>
    <w:rsid w:val="00A44722"/>
    <w:rPr>
      <w:rFonts w:ascii="Times New Roman" w:eastAsia="Times New Roman" w:hAnsi="Times New Roman" w:cs="Times New Roman"/>
      <w:b/>
      <w:kern w:val="0"/>
      <w:sz w:val="24"/>
      <w:szCs w:val="20"/>
      <w:lang w:val="en-US" w:eastAsia="ar-SA"/>
      <w14:ligatures w14:val="none"/>
    </w:rPr>
  </w:style>
  <w:style w:type="paragraph" w:styleId="ac">
    <w:name w:val="List Paragraph"/>
    <w:basedOn w:val="a"/>
    <w:uiPriority w:val="34"/>
    <w:qFormat/>
    <w:rsid w:val="0096265F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E3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4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5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51618-F39B-4686-8F31-C2C0DF048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2025-04-02T12:55:00Z</cp:lastPrinted>
  <dcterms:created xsi:type="dcterms:W3CDTF">2025-03-12T08:52:00Z</dcterms:created>
  <dcterms:modified xsi:type="dcterms:W3CDTF">2025-04-02T13:10:00Z</dcterms:modified>
</cp:coreProperties>
</file>